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D5B" w:rsidRPr="00242C24" w:rsidRDefault="00D37D5B" w:rsidP="00D37D5B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УСТЬ-ТАЛОВСКИЙ СЕЛЬСКИЙ СОВЕТ ДЕПУТАТОВ</w:t>
      </w:r>
    </w:p>
    <w:p w:rsidR="00D37D5B" w:rsidRDefault="00D37D5B" w:rsidP="00D37D5B">
      <w:pPr>
        <w:shd w:val="clear" w:color="auto" w:fill="FFFFFF"/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КУРЬИНСКОГО РАЙОНА АЛТАЙСКОГО КРАЯ</w:t>
      </w:r>
    </w:p>
    <w:p w:rsidR="00D37D5B" w:rsidRPr="00242C24" w:rsidRDefault="00D37D5B" w:rsidP="00D37D5B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D37D5B" w:rsidRPr="00242C24" w:rsidRDefault="00D37D5B" w:rsidP="00D37D5B">
      <w:pPr>
        <w:shd w:val="clear" w:color="auto" w:fill="FFFFFF"/>
        <w:tabs>
          <w:tab w:val="left" w:leader="underscore" w:pos="5064"/>
        </w:tabs>
        <w:ind w:firstLine="709"/>
        <w:jc w:val="center"/>
        <w:rPr>
          <w:sz w:val="28"/>
          <w:szCs w:val="28"/>
        </w:rPr>
      </w:pPr>
      <w:r w:rsidRPr="00242C24">
        <w:rPr>
          <w:sz w:val="28"/>
          <w:szCs w:val="28"/>
        </w:rPr>
        <w:t>РЕШЕНИЕ</w:t>
      </w:r>
    </w:p>
    <w:p w:rsidR="00D37D5B" w:rsidRPr="00242C24" w:rsidRDefault="00D37D5B" w:rsidP="00D37D5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D37D5B" w:rsidRPr="00242C24" w:rsidRDefault="00A31AA2" w:rsidP="00D37D5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31</w:t>
      </w:r>
      <w:r w:rsidR="00D37D5B" w:rsidRPr="00242C24">
        <w:rPr>
          <w:sz w:val="28"/>
          <w:szCs w:val="28"/>
        </w:rPr>
        <w:t>.0</w:t>
      </w:r>
      <w:r w:rsidR="00D37D5B">
        <w:rPr>
          <w:sz w:val="28"/>
          <w:szCs w:val="28"/>
        </w:rPr>
        <w:t>7</w:t>
      </w:r>
      <w:r w:rsidR="00D37D5B" w:rsidRPr="00242C24">
        <w:rPr>
          <w:sz w:val="28"/>
          <w:szCs w:val="28"/>
        </w:rPr>
        <w:t xml:space="preserve">.2025г.                                       с. </w:t>
      </w:r>
      <w:proofErr w:type="spellStart"/>
      <w:r w:rsidR="00D37D5B" w:rsidRPr="00242C24">
        <w:rPr>
          <w:sz w:val="28"/>
          <w:szCs w:val="28"/>
        </w:rPr>
        <w:t>Уть-Таловка</w:t>
      </w:r>
      <w:proofErr w:type="spellEnd"/>
      <w:r w:rsidR="00D37D5B" w:rsidRPr="00242C24">
        <w:rPr>
          <w:sz w:val="28"/>
          <w:szCs w:val="28"/>
        </w:rPr>
        <w:t xml:space="preserve">                                      №  </w:t>
      </w:r>
      <w:r w:rsidR="00D37D5B">
        <w:rPr>
          <w:sz w:val="28"/>
          <w:szCs w:val="28"/>
        </w:rPr>
        <w:t>7</w:t>
      </w:r>
    </w:p>
    <w:p w:rsidR="00D37D5B" w:rsidRPr="00242C24" w:rsidRDefault="00D37D5B" w:rsidP="00D37D5B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D37D5B" w:rsidRPr="00242C24" w:rsidTr="009D41DB">
        <w:trPr>
          <w:trHeight w:val="1403"/>
        </w:trPr>
        <w:tc>
          <w:tcPr>
            <w:tcW w:w="4361" w:type="dxa"/>
          </w:tcPr>
          <w:p w:rsidR="00D37D5B" w:rsidRPr="00242C24" w:rsidRDefault="00D37D5B" w:rsidP="007560FB"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</w:t>
            </w:r>
            <w:r w:rsidR="00C223CB">
              <w:t>О</w:t>
            </w:r>
            <w:r w:rsidR="00C223CB" w:rsidRPr="00242C24">
              <w:t xml:space="preserve"> бюджете сельского</w:t>
            </w:r>
            <w:r w:rsidR="00C223CB">
              <w:t xml:space="preserve"> </w:t>
            </w:r>
            <w:r w:rsidR="00C223CB" w:rsidRPr="00242C24">
              <w:t xml:space="preserve">поселения </w:t>
            </w:r>
            <w:proofErr w:type="spellStart"/>
            <w:r w:rsidR="00C223CB" w:rsidRPr="00242C24">
              <w:t>Усть-Таловский</w:t>
            </w:r>
            <w:proofErr w:type="spellEnd"/>
            <w:r w:rsidR="00C223CB" w:rsidRPr="00242C24">
              <w:t xml:space="preserve"> сельсовет на 2025 год</w:t>
            </w:r>
            <w:r>
              <w:t xml:space="preserve">» </w:t>
            </w:r>
          </w:p>
          <w:p w:rsidR="00D37D5B" w:rsidRPr="00242C24" w:rsidRDefault="00D37D5B" w:rsidP="009D41DB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D37D5B" w:rsidRPr="00242C24" w:rsidRDefault="00D37D5B" w:rsidP="009D41DB">
            <w:pPr>
              <w:ind w:firstLine="709"/>
              <w:jc w:val="center"/>
            </w:pPr>
          </w:p>
        </w:tc>
      </w:tr>
    </w:tbl>
    <w:p w:rsidR="00734D3A" w:rsidRDefault="00734D3A" w:rsidP="00734D3A">
      <w:pPr>
        <w:rPr>
          <w:sz w:val="28"/>
          <w:szCs w:val="28"/>
        </w:rPr>
      </w:pPr>
    </w:p>
    <w:p w:rsidR="00734D3A" w:rsidRDefault="00734D3A" w:rsidP="00734D3A">
      <w:pPr>
        <w:rPr>
          <w:sz w:val="28"/>
          <w:szCs w:val="28"/>
        </w:rPr>
      </w:pPr>
    </w:p>
    <w:p w:rsidR="00734D3A" w:rsidRDefault="00734D3A" w:rsidP="00734D3A">
      <w:pPr>
        <w:rPr>
          <w:b/>
        </w:rPr>
      </w:pPr>
    </w:p>
    <w:p w:rsidR="00734D3A" w:rsidRDefault="00734D3A" w:rsidP="00734D3A">
      <w:pPr>
        <w:rPr>
          <w:b/>
          <w:sz w:val="28"/>
          <w:szCs w:val="28"/>
        </w:rPr>
      </w:pPr>
    </w:p>
    <w:p w:rsidR="00734D3A" w:rsidRPr="00D37D5B" w:rsidRDefault="00734D3A" w:rsidP="00D37D5B">
      <w:pPr>
        <w:jc w:val="both"/>
        <w:rPr>
          <w:sz w:val="28"/>
          <w:szCs w:val="28"/>
        </w:rPr>
      </w:pP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D37D5B">
        <w:rPr>
          <w:sz w:val="28"/>
          <w:szCs w:val="28"/>
        </w:rPr>
        <w:t>Усть-Таловский</w:t>
      </w:r>
      <w:proofErr w:type="spellEnd"/>
      <w:r w:rsidRPr="00D37D5B">
        <w:rPr>
          <w:sz w:val="28"/>
          <w:szCs w:val="28"/>
        </w:rPr>
        <w:t xml:space="preserve"> сельсовет </w:t>
      </w:r>
      <w:proofErr w:type="spellStart"/>
      <w:r w:rsidRPr="00D37D5B">
        <w:rPr>
          <w:sz w:val="28"/>
          <w:szCs w:val="28"/>
        </w:rPr>
        <w:t>Курьинского</w:t>
      </w:r>
      <w:proofErr w:type="spellEnd"/>
      <w:r w:rsidRPr="00D37D5B">
        <w:rPr>
          <w:sz w:val="28"/>
          <w:szCs w:val="28"/>
        </w:rPr>
        <w:t xml:space="preserve"> района Алтайского края </w:t>
      </w:r>
      <w:proofErr w:type="spellStart"/>
      <w:r w:rsidRPr="00D37D5B">
        <w:rPr>
          <w:sz w:val="28"/>
          <w:szCs w:val="28"/>
        </w:rPr>
        <w:t>Усть-Таловский</w:t>
      </w:r>
      <w:proofErr w:type="spellEnd"/>
      <w:r w:rsidRPr="00D37D5B">
        <w:rPr>
          <w:sz w:val="28"/>
          <w:szCs w:val="28"/>
        </w:rPr>
        <w:t xml:space="preserve"> сельский Совет депутатов РЕШИЛ: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     В</w:t>
      </w:r>
      <w:r w:rsidR="00F77A42" w:rsidRPr="00D37D5B">
        <w:rPr>
          <w:sz w:val="28"/>
          <w:szCs w:val="28"/>
        </w:rPr>
        <w:t xml:space="preserve">нести изменение в решение № </w:t>
      </w:r>
      <w:r w:rsidR="000022BD" w:rsidRPr="00D37D5B">
        <w:rPr>
          <w:sz w:val="28"/>
          <w:szCs w:val="28"/>
        </w:rPr>
        <w:t>1</w:t>
      </w:r>
      <w:r w:rsidR="00E82E20" w:rsidRPr="00D37D5B">
        <w:rPr>
          <w:sz w:val="28"/>
          <w:szCs w:val="28"/>
        </w:rPr>
        <w:t>8</w:t>
      </w:r>
      <w:r w:rsidR="00650CA1" w:rsidRPr="00D37D5B">
        <w:rPr>
          <w:sz w:val="28"/>
          <w:szCs w:val="28"/>
        </w:rPr>
        <w:t xml:space="preserve"> от 2</w:t>
      </w:r>
      <w:r w:rsidR="00E82E20" w:rsidRPr="00D37D5B">
        <w:rPr>
          <w:sz w:val="28"/>
          <w:szCs w:val="28"/>
        </w:rPr>
        <w:t>5</w:t>
      </w:r>
      <w:r w:rsidRPr="00D37D5B">
        <w:rPr>
          <w:sz w:val="28"/>
          <w:szCs w:val="28"/>
        </w:rPr>
        <w:t>.1</w:t>
      </w:r>
      <w:r w:rsidR="00650CA1" w:rsidRPr="00D37D5B">
        <w:rPr>
          <w:sz w:val="28"/>
          <w:szCs w:val="28"/>
        </w:rPr>
        <w:t>2</w:t>
      </w:r>
      <w:r w:rsidR="00F77A42" w:rsidRPr="00D37D5B">
        <w:rPr>
          <w:sz w:val="28"/>
          <w:szCs w:val="28"/>
        </w:rPr>
        <w:t>.202</w:t>
      </w:r>
      <w:r w:rsidR="003C52C8" w:rsidRPr="00D37D5B">
        <w:rPr>
          <w:sz w:val="28"/>
          <w:szCs w:val="28"/>
        </w:rPr>
        <w:t>4</w:t>
      </w:r>
      <w:r w:rsidRPr="00D37D5B">
        <w:rPr>
          <w:sz w:val="28"/>
          <w:szCs w:val="28"/>
        </w:rPr>
        <w:t xml:space="preserve"> г.</w:t>
      </w:r>
      <w:r w:rsidR="000022BD" w:rsidRPr="00D37D5B">
        <w:rPr>
          <w:sz w:val="28"/>
          <w:szCs w:val="28"/>
        </w:rPr>
        <w:t xml:space="preserve"> </w:t>
      </w:r>
      <w:r w:rsidR="00D37D5B" w:rsidRPr="00D37D5B">
        <w:rPr>
          <w:sz w:val="28"/>
          <w:szCs w:val="28"/>
        </w:rPr>
        <w:t>«</w:t>
      </w:r>
      <w:r w:rsidR="00C223CB" w:rsidRPr="00C223CB">
        <w:rPr>
          <w:bCs/>
          <w:sz w:val="28"/>
          <w:szCs w:val="28"/>
        </w:rPr>
        <w:t xml:space="preserve">О бюджете сельского поселения </w:t>
      </w:r>
      <w:proofErr w:type="spellStart"/>
      <w:r w:rsidR="00C223CB" w:rsidRPr="00C223CB">
        <w:rPr>
          <w:bCs/>
          <w:sz w:val="28"/>
          <w:szCs w:val="28"/>
        </w:rPr>
        <w:t>Усть-Таловский</w:t>
      </w:r>
      <w:proofErr w:type="spellEnd"/>
      <w:r w:rsidR="00C223CB" w:rsidRPr="00C223CB">
        <w:rPr>
          <w:bCs/>
          <w:sz w:val="28"/>
          <w:szCs w:val="28"/>
        </w:rPr>
        <w:t xml:space="preserve"> сельсовет на 2025 год</w:t>
      </w:r>
      <w:r w:rsidRPr="00D37D5B">
        <w:rPr>
          <w:sz w:val="28"/>
          <w:szCs w:val="28"/>
        </w:rPr>
        <w:t>»  следующие изменения и дополнения: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</w:t>
      </w:r>
      <w:r w:rsidR="005858B5" w:rsidRPr="00D37D5B">
        <w:rPr>
          <w:sz w:val="28"/>
          <w:szCs w:val="28"/>
        </w:rPr>
        <w:t>оселения на 202</w:t>
      </w:r>
      <w:r w:rsidR="003C52C8" w:rsidRPr="00D37D5B">
        <w:rPr>
          <w:sz w:val="28"/>
          <w:szCs w:val="28"/>
        </w:rPr>
        <w:t>5</w:t>
      </w:r>
      <w:r w:rsidRPr="00D37D5B">
        <w:rPr>
          <w:sz w:val="28"/>
          <w:szCs w:val="28"/>
        </w:rPr>
        <w:t xml:space="preserve"> год: 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>1) прогнозируемый объем доходов б</w:t>
      </w:r>
      <w:r w:rsidR="005858B5" w:rsidRPr="00D37D5B">
        <w:rPr>
          <w:sz w:val="28"/>
          <w:szCs w:val="28"/>
        </w:rPr>
        <w:t xml:space="preserve">юджета поселения в сумме  </w:t>
      </w:r>
      <w:r w:rsidR="00C539B5" w:rsidRPr="00D37D5B">
        <w:rPr>
          <w:sz w:val="28"/>
          <w:szCs w:val="28"/>
        </w:rPr>
        <w:t>29</w:t>
      </w:r>
      <w:r w:rsidR="003C52C8" w:rsidRPr="00D37D5B">
        <w:rPr>
          <w:sz w:val="28"/>
          <w:szCs w:val="28"/>
        </w:rPr>
        <w:t>51</w:t>
      </w:r>
      <w:r w:rsidR="004A1A00" w:rsidRPr="00D37D5B">
        <w:rPr>
          <w:sz w:val="28"/>
          <w:szCs w:val="28"/>
        </w:rPr>
        <w:t>,2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тыс.</w:t>
      </w:r>
      <w:r w:rsidR="00D37D5B" w:rsidRPr="00D37D5B">
        <w:rPr>
          <w:sz w:val="28"/>
          <w:szCs w:val="28"/>
        </w:rPr>
        <w:t xml:space="preserve"> </w:t>
      </w:r>
      <w:r w:rsidRPr="00D37D5B">
        <w:rPr>
          <w:sz w:val="28"/>
          <w:szCs w:val="28"/>
        </w:rPr>
        <w:t>рублей, в том числе объем межбюджетных трансфертов, получаемых из</w:t>
      </w:r>
      <w:r w:rsidR="0041628C" w:rsidRPr="00D37D5B">
        <w:rPr>
          <w:sz w:val="28"/>
          <w:szCs w:val="28"/>
        </w:rPr>
        <w:t xml:space="preserve"> других бюджетов, в сумме </w:t>
      </w:r>
      <w:r w:rsidR="00C539B5" w:rsidRPr="00D37D5B">
        <w:rPr>
          <w:sz w:val="28"/>
          <w:szCs w:val="28"/>
        </w:rPr>
        <w:t>20</w:t>
      </w:r>
      <w:r w:rsidR="003C52C8" w:rsidRPr="00D37D5B">
        <w:rPr>
          <w:sz w:val="28"/>
          <w:szCs w:val="28"/>
        </w:rPr>
        <w:t>60,2</w:t>
      </w:r>
      <w:r w:rsidR="008C4B5F" w:rsidRPr="00D37D5B">
        <w:rPr>
          <w:sz w:val="28"/>
          <w:szCs w:val="28"/>
        </w:rPr>
        <w:t xml:space="preserve"> </w:t>
      </w:r>
      <w:r w:rsidRPr="00D37D5B">
        <w:rPr>
          <w:sz w:val="28"/>
          <w:szCs w:val="28"/>
        </w:rPr>
        <w:t>тыс.</w:t>
      </w:r>
      <w:r w:rsidR="00D37D5B" w:rsidRPr="00D37D5B">
        <w:rPr>
          <w:sz w:val="28"/>
          <w:szCs w:val="28"/>
        </w:rPr>
        <w:t xml:space="preserve"> </w:t>
      </w:r>
      <w:r w:rsidRPr="00D37D5B">
        <w:rPr>
          <w:sz w:val="28"/>
          <w:szCs w:val="28"/>
        </w:rPr>
        <w:t>рублей;</w:t>
      </w:r>
    </w:p>
    <w:p w:rsidR="00734D3A" w:rsidRPr="00D37D5B" w:rsidRDefault="00734D3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>2)общий объем расходо</w:t>
      </w:r>
      <w:r w:rsidR="00CB4250" w:rsidRPr="00D37D5B">
        <w:rPr>
          <w:sz w:val="28"/>
          <w:szCs w:val="28"/>
        </w:rPr>
        <w:t xml:space="preserve">в </w:t>
      </w:r>
      <w:r w:rsidR="00C539B5" w:rsidRPr="00D37D5B">
        <w:rPr>
          <w:sz w:val="28"/>
          <w:szCs w:val="28"/>
        </w:rPr>
        <w:t>бюджета поселения в сумме 29</w:t>
      </w:r>
      <w:r w:rsidR="003C52C8" w:rsidRPr="00D37D5B">
        <w:rPr>
          <w:sz w:val="28"/>
          <w:szCs w:val="28"/>
        </w:rPr>
        <w:t>51</w:t>
      </w:r>
      <w:r w:rsidR="004A1A00" w:rsidRPr="00D37D5B">
        <w:rPr>
          <w:sz w:val="28"/>
          <w:szCs w:val="28"/>
        </w:rPr>
        <w:t>,2</w:t>
      </w:r>
      <w:r w:rsidRPr="00D37D5B">
        <w:rPr>
          <w:sz w:val="28"/>
          <w:szCs w:val="28"/>
        </w:rPr>
        <w:t xml:space="preserve"> тыс.</w:t>
      </w:r>
      <w:r w:rsidR="00D37D5B" w:rsidRPr="00D37D5B">
        <w:rPr>
          <w:sz w:val="28"/>
          <w:szCs w:val="28"/>
        </w:rPr>
        <w:t xml:space="preserve"> </w:t>
      </w:r>
      <w:r w:rsidRPr="00D37D5B">
        <w:rPr>
          <w:sz w:val="28"/>
          <w:szCs w:val="28"/>
        </w:rPr>
        <w:t>рублей.</w:t>
      </w:r>
    </w:p>
    <w:p w:rsidR="00734D3A" w:rsidRPr="00D37D5B" w:rsidRDefault="00545CCA" w:rsidP="00D37D5B">
      <w:pPr>
        <w:jc w:val="both"/>
        <w:rPr>
          <w:sz w:val="28"/>
          <w:szCs w:val="28"/>
        </w:rPr>
      </w:pPr>
      <w:r w:rsidRPr="00D37D5B">
        <w:rPr>
          <w:sz w:val="28"/>
          <w:szCs w:val="28"/>
        </w:rPr>
        <w:t>2.Приложение №6</w:t>
      </w:r>
      <w:r w:rsidR="00734D3A" w:rsidRPr="00D37D5B">
        <w:rPr>
          <w:sz w:val="28"/>
          <w:szCs w:val="28"/>
        </w:rPr>
        <w:t xml:space="preserve"> изложить в следующей редакции</w:t>
      </w:r>
      <w:r w:rsidR="00D37D5B" w:rsidRPr="00D37D5B">
        <w:rPr>
          <w:sz w:val="28"/>
          <w:szCs w:val="28"/>
        </w:rPr>
        <w:t xml:space="preserve"> </w:t>
      </w:r>
      <w:r w:rsidR="00734D3A" w:rsidRPr="00D37D5B">
        <w:rPr>
          <w:sz w:val="28"/>
          <w:szCs w:val="28"/>
        </w:rPr>
        <w:t>(прилагается).</w:t>
      </w:r>
    </w:p>
    <w:p w:rsidR="00734D3A" w:rsidRPr="00D37D5B" w:rsidRDefault="00734D3A" w:rsidP="00D37D5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  <w:r w:rsidRPr="00D37D5B">
        <w:rPr>
          <w:sz w:val="28"/>
          <w:szCs w:val="28"/>
        </w:rPr>
        <w:t xml:space="preserve">     3.Обнародовать данное решение в установленном порядке.</w:t>
      </w:r>
    </w:p>
    <w:p w:rsidR="00734D3A" w:rsidRPr="00D37D5B" w:rsidRDefault="00734D3A" w:rsidP="00D37D5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</w:p>
    <w:p w:rsidR="00734D3A" w:rsidRPr="00D37D5B" w:rsidRDefault="00734D3A" w:rsidP="00D37D5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</w:p>
    <w:p w:rsidR="00734D3A" w:rsidRPr="00D37D5B" w:rsidRDefault="00734D3A" w:rsidP="00D37D5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</w:p>
    <w:p w:rsidR="00734D3A" w:rsidRPr="00D37D5B" w:rsidRDefault="00734D3A" w:rsidP="00D37D5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</w:p>
    <w:p w:rsidR="00734D3A" w:rsidRPr="00D37D5B" w:rsidRDefault="00132FD9" w:rsidP="00D37D5B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jc w:val="both"/>
        <w:rPr>
          <w:sz w:val="28"/>
          <w:szCs w:val="28"/>
        </w:rPr>
      </w:pPr>
      <w:r w:rsidRPr="00D37D5B">
        <w:rPr>
          <w:sz w:val="28"/>
          <w:szCs w:val="28"/>
        </w:rPr>
        <w:t>Глава сельсовета</w:t>
      </w:r>
      <w:r w:rsidRPr="00D37D5B">
        <w:rPr>
          <w:sz w:val="28"/>
          <w:szCs w:val="28"/>
        </w:rPr>
        <w:tab/>
      </w:r>
      <w:r w:rsidR="00D37D5B" w:rsidRPr="00D37D5B">
        <w:rPr>
          <w:sz w:val="28"/>
          <w:szCs w:val="28"/>
        </w:rPr>
        <w:t xml:space="preserve">                                 </w:t>
      </w:r>
      <w:r w:rsidR="000022BD" w:rsidRPr="00D37D5B">
        <w:rPr>
          <w:sz w:val="28"/>
          <w:szCs w:val="28"/>
        </w:rPr>
        <w:t>О.В.Трушина</w:t>
      </w:r>
    </w:p>
    <w:p w:rsidR="00545CCA" w:rsidRPr="00F31CC3" w:rsidRDefault="00545CCA" w:rsidP="00D37D5B">
      <w:pPr>
        <w:pageBreakBefore/>
        <w:tabs>
          <w:tab w:val="left" w:pos="7180"/>
        </w:tabs>
        <w:autoSpaceDE w:val="0"/>
        <w:autoSpaceDN w:val="0"/>
        <w:adjustRightInd w:val="0"/>
        <w:jc w:val="right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545CCA" w:rsidRPr="00F31CC3" w:rsidRDefault="00545CCA" w:rsidP="00545CCA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545CCA" w:rsidRPr="00F31CC3" w:rsidRDefault="00545CCA" w:rsidP="00545CC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</w:t>
      </w:r>
      <w:proofErr w:type="gramStart"/>
      <w:r w:rsidRPr="00F31CC3">
        <w:rPr>
          <w:sz w:val="20"/>
          <w:szCs w:val="20"/>
        </w:rPr>
        <w:t>сельского</w:t>
      </w:r>
      <w:proofErr w:type="gramEnd"/>
      <w:r w:rsidRPr="00F31CC3">
        <w:rPr>
          <w:sz w:val="20"/>
          <w:szCs w:val="20"/>
        </w:rPr>
        <w:t xml:space="preserve"> </w:t>
      </w:r>
    </w:p>
    <w:p w:rsidR="00545CCA" w:rsidRPr="00F31CC3" w:rsidRDefault="00545CCA" w:rsidP="00545CCA">
      <w:pPr>
        <w:autoSpaceDE w:val="0"/>
        <w:autoSpaceDN w:val="0"/>
        <w:adjustRightInd w:val="0"/>
        <w:ind w:left="4956" w:firstLine="708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Совета депутатов    </w:t>
      </w:r>
    </w:p>
    <w:p w:rsidR="00A31AA2" w:rsidRDefault="00545CCA" w:rsidP="00A31AA2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«</w:t>
      </w:r>
      <w:r w:rsidR="00A31AA2" w:rsidRPr="00A31AA2">
        <w:rPr>
          <w:sz w:val="20"/>
          <w:szCs w:val="20"/>
        </w:rPr>
        <w:t>О бюджете сельского поселения</w:t>
      </w:r>
    </w:p>
    <w:p w:rsidR="00A31AA2" w:rsidRDefault="00A31AA2" w:rsidP="00A31AA2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A31AA2">
        <w:rPr>
          <w:sz w:val="20"/>
          <w:szCs w:val="20"/>
        </w:rPr>
        <w:t xml:space="preserve"> </w:t>
      </w:r>
      <w:proofErr w:type="spellStart"/>
      <w:r w:rsidRPr="00A31AA2">
        <w:rPr>
          <w:sz w:val="20"/>
          <w:szCs w:val="20"/>
        </w:rPr>
        <w:t>Усть-Таловский</w:t>
      </w:r>
      <w:proofErr w:type="spellEnd"/>
      <w:r w:rsidRPr="00A31AA2">
        <w:rPr>
          <w:sz w:val="20"/>
          <w:szCs w:val="20"/>
        </w:rPr>
        <w:t xml:space="preserve"> сельсовет на 2025 год</w:t>
      </w:r>
      <w:r w:rsidR="00545CCA" w:rsidRPr="00F31CC3">
        <w:rPr>
          <w:sz w:val="20"/>
          <w:szCs w:val="20"/>
        </w:rPr>
        <w:t xml:space="preserve">»   </w:t>
      </w:r>
      <w:r w:rsidR="00650CA1">
        <w:rPr>
          <w:sz w:val="20"/>
          <w:szCs w:val="20"/>
        </w:rPr>
        <w:t xml:space="preserve">             </w:t>
      </w:r>
    </w:p>
    <w:p w:rsidR="00545CCA" w:rsidRPr="00F31CC3" w:rsidRDefault="00650CA1" w:rsidP="00A31AA2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от  2</w:t>
      </w:r>
      <w:r w:rsidR="00E82E20">
        <w:rPr>
          <w:sz w:val="20"/>
          <w:szCs w:val="20"/>
        </w:rPr>
        <w:t>5</w:t>
      </w:r>
      <w:r>
        <w:rPr>
          <w:sz w:val="20"/>
          <w:szCs w:val="20"/>
        </w:rPr>
        <w:t xml:space="preserve"> декабря</w:t>
      </w:r>
      <w:r w:rsidR="00F77A42">
        <w:rPr>
          <w:sz w:val="20"/>
          <w:szCs w:val="20"/>
        </w:rPr>
        <w:t xml:space="preserve"> 202</w:t>
      </w:r>
      <w:r w:rsidR="003C52C8">
        <w:rPr>
          <w:sz w:val="20"/>
          <w:szCs w:val="20"/>
        </w:rPr>
        <w:t>4</w:t>
      </w:r>
      <w:r w:rsidR="00545CCA" w:rsidRPr="00F31CC3">
        <w:rPr>
          <w:sz w:val="20"/>
          <w:szCs w:val="20"/>
        </w:rPr>
        <w:t>г. №</w:t>
      </w:r>
      <w:r w:rsidR="000022BD">
        <w:rPr>
          <w:sz w:val="20"/>
          <w:szCs w:val="20"/>
        </w:rPr>
        <w:t>1</w:t>
      </w:r>
      <w:r w:rsidR="00E82E20">
        <w:rPr>
          <w:sz w:val="20"/>
          <w:szCs w:val="20"/>
        </w:rPr>
        <w:t>8</w:t>
      </w:r>
    </w:p>
    <w:p w:rsidR="00545CCA" w:rsidRPr="004A1A00" w:rsidRDefault="00545CCA" w:rsidP="00545CCA">
      <w:pPr>
        <w:pStyle w:val="ad"/>
        <w:spacing w:line="240" w:lineRule="exact"/>
        <w:rPr>
          <w:rStyle w:val="hl41"/>
          <w:sz w:val="22"/>
          <w:szCs w:val="22"/>
          <w:lang w:val="ru-RU"/>
        </w:rPr>
      </w:pPr>
    </w:p>
    <w:p w:rsidR="00545CCA" w:rsidRPr="004A1A00" w:rsidRDefault="00545CCA" w:rsidP="00545CCA">
      <w:pPr>
        <w:pStyle w:val="ad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4A1A00">
        <w:rPr>
          <w:rStyle w:val="hl41"/>
          <w:sz w:val="22"/>
          <w:szCs w:val="22"/>
          <w:lang w:val="ru-RU"/>
        </w:rPr>
        <w:t>Распределение бюджетных ассигнований по разделам, подразделам, целевым статьям и видам расходов класси</w:t>
      </w:r>
      <w:r w:rsidR="005858B5" w:rsidRPr="004A1A00">
        <w:rPr>
          <w:rStyle w:val="hl41"/>
          <w:sz w:val="22"/>
          <w:szCs w:val="22"/>
          <w:lang w:val="ru-RU"/>
        </w:rPr>
        <w:t>фикации расходов бюджета на 20</w:t>
      </w:r>
      <w:r w:rsidR="00650CA1" w:rsidRPr="004A1A00">
        <w:rPr>
          <w:rStyle w:val="hl41"/>
          <w:sz w:val="22"/>
          <w:szCs w:val="22"/>
          <w:lang w:val="ru-RU"/>
        </w:rPr>
        <w:t>2</w:t>
      </w:r>
      <w:r w:rsidR="003C52C8">
        <w:rPr>
          <w:rStyle w:val="hl41"/>
          <w:sz w:val="22"/>
          <w:szCs w:val="22"/>
          <w:lang w:val="ru-RU"/>
        </w:rPr>
        <w:t>5</w:t>
      </w:r>
      <w:r w:rsidRPr="004A1A00">
        <w:rPr>
          <w:rStyle w:val="hl41"/>
          <w:sz w:val="22"/>
          <w:szCs w:val="22"/>
          <w:lang w:val="ru-RU"/>
        </w:rPr>
        <w:t xml:space="preserve"> год</w:t>
      </w:r>
    </w:p>
    <w:p w:rsidR="00545CCA" w:rsidRPr="007971C8" w:rsidRDefault="00545CCA" w:rsidP="00545CCA">
      <w:pPr>
        <w:jc w:val="right"/>
      </w:pPr>
      <w:r w:rsidRPr="007971C8">
        <w:t>тыс. рублей</w:t>
      </w:r>
    </w:p>
    <w:p w:rsidR="0035028D" w:rsidRDefault="00734D3A">
      <w:pPr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280"/>
        <w:gridCol w:w="1077"/>
        <w:gridCol w:w="1420"/>
        <w:gridCol w:w="1420"/>
        <w:gridCol w:w="1424"/>
      </w:tblGrid>
      <w:tr w:rsidR="0035028D" w:rsidRPr="00FF1732" w:rsidTr="0035028D">
        <w:trPr>
          <w:gridAfter w:val="4"/>
          <w:wAfter w:w="5341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35028D" w:rsidRPr="00FF1732" w:rsidTr="0035028D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35028D" w:rsidRPr="00FF1732" w:rsidRDefault="0035028D" w:rsidP="0035028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51 157,00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1941858,44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27 700,00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1350218,30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Pr="0047701A" w:rsidRDefault="00C539B5" w:rsidP="003C52C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C539B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383215,92</w:t>
            </w:r>
          </w:p>
          <w:p w:rsidR="003C52C8" w:rsidRDefault="003C52C8" w:rsidP="003C52C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383215,92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305986,44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77229,48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47701A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47701A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556442,07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556442,07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556442,07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556442,07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303654,07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303654,07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245185,65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58468,42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39 700,00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9415EE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239597,30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39 700,00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9415EE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239597,30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C52C8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74 600,00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207178,03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32419,27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13190,70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13190,70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C539B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33 000,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11147,00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2043,70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410560,31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410560,31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410560,31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410560,31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C539B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  <w:r w:rsidR="00C539B5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406639,31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C539B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  <w:r w:rsidR="00C539B5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ED1A91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406639,31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ED1A91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406639,31</w:t>
            </w:r>
          </w:p>
        </w:tc>
      </w:tr>
      <w:tr w:rsidR="0035028D" w:rsidRPr="00FF1732" w:rsidTr="0035028D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C539B5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C539B5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C539B5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927047,12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83413,96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4E3A74" w:rsidP="004E3A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9290,16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</w:tr>
      <w:tr w:rsidR="0035028D" w:rsidRPr="00FF1732" w:rsidTr="0035028D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5028D" w:rsidRPr="006C4BF3" w:rsidRDefault="004E3A74" w:rsidP="0035028D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3000,00</w:t>
            </w:r>
          </w:p>
        </w:tc>
      </w:tr>
      <w:tr w:rsidR="0035028D" w:rsidRPr="00FF1732" w:rsidTr="0035028D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028D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35028D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35028D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5028D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359163,00</w:t>
            </w:r>
          </w:p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22300,00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120200,00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35028D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D37D5B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35028D">
              <w:rPr>
                <w:rFonts w:ascii="Arial" w:hAnsi="Arial" w:cs="Arial"/>
                <w:color w:val="000000"/>
                <w:sz w:val="16"/>
                <w:szCs w:val="16"/>
              </w:rPr>
              <w:t>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4E3A74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35028D" w:rsidRPr="006C4BF3" w:rsidTr="00D37D5B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D102D6" w:rsidP="004E3A7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  <w:r w:rsidR="004E3A74">
              <w:rPr>
                <w:rFonts w:ascii="Arial" w:hAnsi="Arial" w:cs="Arial"/>
                <w:color w:val="000000"/>
                <w:sz w:val="16"/>
                <w:szCs w:val="16"/>
              </w:rPr>
              <w:t>271076,22</w:t>
            </w:r>
          </w:p>
        </w:tc>
        <w:tc>
          <w:tcPr>
            <w:tcW w:w="107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028D" w:rsidRPr="006C4BF3" w:rsidRDefault="0035028D" w:rsidP="0035028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35028D" w:rsidRPr="00FF1732" w:rsidRDefault="0035028D" w:rsidP="0035028D"/>
    <w:p w:rsidR="0035028D" w:rsidRDefault="0035028D" w:rsidP="0035028D"/>
    <w:p w:rsidR="0065299A" w:rsidRDefault="00734D3A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sectPr w:rsidR="0065299A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D3A"/>
    <w:rsid w:val="000022BD"/>
    <w:rsid w:val="00086142"/>
    <w:rsid w:val="000C4915"/>
    <w:rsid w:val="000D1749"/>
    <w:rsid w:val="000E655F"/>
    <w:rsid w:val="00132FD9"/>
    <w:rsid w:val="001A5EB9"/>
    <w:rsid w:val="001B27D9"/>
    <w:rsid w:val="001C5AEC"/>
    <w:rsid w:val="00226CED"/>
    <w:rsid w:val="002375E5"/>
    <w:rsid w:val="00237E58"/>
    <w:rsid w:val="002515AA"/>
    <w:rsid w:val="00294CD9"/>
    <w:rsid w:val="002C7F05"/>
    <w:rsid w:val="002D73CB"/>
    <w:rsid w:val="002F2576"/>
    <w:rsid w:val="003270F7"/>
    <w:rsid w:val="0035028D"/>
    <w:rsid w:val="0038657D"/>
    <w:rsid w:val="003C52C8"/>
    <w:rsid w:val="003E0A7D"/>
    <w:rsid w:val="0041628C"/>
    <w:rsid w:val="00483D33"/>
    <w:rsid w:val="004A1A00"/>
    <w:rsid w:val="004E3A74"/>
    <w:rsid w:val="005359F6"/>
    <w:rsid w:val="00545CCA"/>
    <w:rsid w:val="0057743B"/>
    <w:rsid w:val="0058145A"/>
    <w:rsid w:val="005858B5"/>
    <w:rsid w:val="005C39E6"/>
    <w:rsid w:val="00616AED"/>
    <w:rsid w:val="00627CC8"/>
    <w:rsid w:val="00650CA1"/>
    <w:rsid w:val="0065299A"/>
    <w:rsid w:val="006559F5"/>
    <w:rsid w:val="006E3DBE"/>
    <w:rsid w:val="00711C6A"/>
    <w:rsid w:val="00714574"/>
    <w:rsid w:val="00734D3A"/>
    <w:rsid w:val="007560FB"/>
    <w:rsid w:val="007B0F25"/>
    <w:rsid w:val="007C2FFA"/>
    <w:rsid w:val="00841E81"/>
    <w:rsid w:val="00842E7A"/>
    <w:rsid w:val="008B4A3C"/>
    <w:rsid w:val="008C4B5F"/>
    <w:rsid w:val="00900E91"/>
    <w:rsid w:val="00916BA2"/>
    <w:rsid w:val="00920A3D"/>
    <w:rsid w:val="00982B0D"/>
    <w:rsid w:val="009D41DB"/>
    <w:rsid w:val="00A04BF3"/>
    <w:rsid w:val="00A20107"/>
    <w:rsid w:val="00A21DF8"/>
    <w:rsid w:val="00A259A3"/>
    <w:rsid w:val="00A31AA2"/>
    <w:rsid w:val="00A53923"/>
    <w:rsid w:val="00AD1AEC"/>
    <w:rsid w:val="00B00A63"/>
    <w:rsid w:val="00B078AA"/>
    <w:rsid w:val="00B47A0A"/>
    <w:rsid w:val="00B82F72"/>
    <w:rsid w:val="00B975EA"/>
    <w:rsid w:val="00BA2B3E"/>
    <w:rsid w:val="00C1798D"/>
    <w:rsid w:val="00C223CB"/>
    <w:rsid w:val="00C238EE"/>
    <w:rsid w:val="00C52D86"/>
    <w:rsid w:val="00C539B5"/>
    <w:rsid w:val="00CB4250"/>
    <w:rsid w:val="00CD29C7"/>
    <w:rsid w:val="00CE0583"/>
    <w:rsid w:val="00D102D6"/>
    <w:rsid w:val="00D11E53"/>
    <w:rsid w:val="00D37D5B"/>
    <w:rsid w:val="00D5213D"/>
    <w:rsid w:val="00DA1CEA"/>
    <w:rsid w:val="00DC69EA"/>
    <w:rsid w:val="00DF305F"/>
    <w:rsid w:val="00E03D8E"/>
    <w:rsid w:val="00E12A16"/>
    <w:rsid w:val="00E70D72"/>
    <w:rsid w:val="00E82E20"/>
    <w:rsid w:val="00E91FE1"/>
    <w:rsid w:val="00F44A31"/>
    <w:rsid w:val="00F70993"/>
    <w:rsid w:val="00F77A42"/>
    <w:rsid w:val="00F844E5"/>
    <w:rsid w:val="00FA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  <w:style w:type="table" w:styleId="ae">
    <w:name w:val="Table Grid"/>
    <w:basedOn w:val="a1"/>
    <w:uiPriority w:val="59"/>
    <w:rsid w:val="00D37D5B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">
    <w:name w:val="normalweb"/>
    <w:basedOn w:val="a"/>
    <w:rsid w:val="00D37D5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01C95-CE6A-45D5-95BE-EC993699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2580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ВУС_Усть-Таловка</cp:lastModifiedBy>
  <cp:revision>5</cp:revision>
  <cp:lastPrinted>2024-08-27T03:35:00Z</cp:lastPrinted>
  <dcterms:created xsi:type="dcterms:W3CDTF">2025-08-06T02:00:00Z</dcterms:created>
  <dcterms:modified xsi:type="dcterms:W3CDTF">2025-08-08T03:21:00Z</dcterms:modified>
</cp:coreProperties>
</file>