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6A8" w:rsidRPr="006026A8" w:rsidRDefault="006026A8" w:rsidP="006C445E">
      <w:pPr>
        <w:spacing w:after="0"/>
        <w:jc w:val="center"/>
        <w:rPr>
          <w:rFonts w:ascii="Times New Roman" w:hAnsi="Times New Roman" w:cs="Times New Roman"/>
          <w:b/>
          <w:lang w:val="ru-RU"/>
        </w:rPr>
      </w:pPr>
      <w:r w:rsidRPr="006026A8">
        <w:rPr>
          <w:rFonts w:ascii="Times New Roman" w:hAnsi="Times New Roman" w:cs="Times New Roman"/>
          <w:b/>
          <w:lang w:val="ru-RU"/>
        </w:rPr>
        <w:t>КОЛЫВАНСКИЙ СЕЛЬСКИЙ СОВЕТ  НАРОДНЫХ ДЕПУТАТОВ</w:t>
      </w:r>
    </w:p>
    <w:p w:rsidR="006026A8" w:rsidRPr="005D3D71" w:rsidRDefault="006026A8" w:rsidP="006C445E">
      <w:pPr>
        <w:spacing w:after="0"/>
        <w:jc w:val="center"/>
        <w:rPr>
          <w:b/>
          <w:sz w:val="22"/>
          <w:szCs w:val="22"/>
          <w:lang w:val="ru-RU"/>
        </w:rPr>
      </w:pPr>
      <w:r w:rsidRPr="005D3D71">
        <w:rPr>
          <w:b/>
          <w:sz w:val="22"/>
          <w:szCs w:val="22"/>
          <w:lang w:val="ru-RU"/>
        </w:rPr>
        <w:t>КУРЬИНСКОГО РАЙОНА АЛТАЙСКОГО КРАЯ</w:t>
      </w:r>
    </w:p>
    <w:p w:rsidR="006026A8" w:rsidRPr="005D3D71" w:rsidRDefault="006026A8" w:rsidP="006C445E">
      <w:pPr>
        <w:spacing w:after="0"/>
        <w:jc w:val="center"/>
        <w:rPr>
          <w:b/>
          <w:sz w:val="22"/>
          <w:szCs w:val="22"/>
          <w:lang w:val="ru-RU"/>
        </w:rPr>
      </w:pPr>
    </w:p>
    <w:p w:rsidR="006026A8" w:rsidRPr="005D3D71" w:rsidRDefault="006026A8" w:rsidP="006C445E">
      <w:pPr>
        <w:spacing w:after="0"/>
        <w:jc w:val="center"/>
        <w:rPr>
          <w:b/>
          <w:sz w:val="22"/>
          <w:szCs w:val="22"/>
        </w:rPr>
      </w:pPr>
      <w:r w:rsidRPr="005D3D71">
        <w:rPr>
          <w:b/>
          <w:sz w:val="22"/>
          <w:szCs w:val="22"/>
          <w:lang w:val="ru-RU"/>
        </w:rPr>
        <w:t>РЕШЕНИЕ</w:t>
      </w:r>
    </w:p>
    <w:p w:rsidR="006026A8" w:rsidRPr="005D3D71" w:rsidRDefault="006026A8" w:rsidP="006C445E">
      <w:pPr>
        <w:jc w:val="center"/>
        <w:rPr>
          <w:sz w:val="22"/>
          <w:szCs w:val="22"/>
          <w:lang w:val="ru-RU"/>
        </w:rPr>
      </w:pPr>
    </w:p>
    <w:tbl>
      <w:tblPr>
        <w:tblpPr w:leftFromText="180" w:rightFromText="180" w:vertAnchor="text" w:horzAnchor="margin" w:tblpY="84"/>
        <w:tblW w:w="5000" w:type="pct"/>
        <w:tblCellMar>
          <w:left w:w="0" w:type="dxa"/>
          <w:right w:w="0" w:type="dxa"/>
        </w:tblCellMar>
        <w:tblLook w:val="04A0"/>
      </w:tblPr>
      <w:tblGrid>
        <w:gridCol w:w="5455"/>
        <w:gridCol w:w="4182"/>
      </w:tblGrid>
      <w:tr w:rsidR="006026A8" w:rsidRPr="005D3D71" w:rsidTr="006026A8">
        <w:tc>
          <w:tcPr>
            <w:tcW w:w="2830" w:type="pct"/>
          </w:tcPr>
          <w:p w:rsidR="006026A8" w:rsidRPr="005D3D71" w:rsidRDefault="006026A8" w:rsidP="002A06D9">
            <w:pPr>
              <w:jc w:val="left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2</w:t>
            </w:r>
            <w:r w:rsidR="002A06D9">
              <w:rPr>
                <w:rFonts w:eastAsia="Times New Roman"/>
                <w:sz w:val="22"/>
                <w:szCs w:val="22"/>
                <w:lang w:val="ru-RU"/>
              </w:rPr>
              <w:t>8</w:t>
            </w:r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.12.2020                                          с.Колывань </w:t>
            </w:r>
          </w:p>
        </w:tc>
        <w:tc>
          <w:tcPr>
            <w:tcW w:w="2170" w:type="pct"/>
          </w:tcPr>
          <w:p w:rsidR="006026A8" w:rsidRPr="005D3D71" w:rsidRDefault="006026A8" w:rsidP="006026A8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                                           №14</w:t>
            </w:r>
          </w:p>
        </w:tc>
      </w:tr>
    </w:tbl>
    <w:p w:rsidR="006026A8" w:rsidRPr="005D3D71" w:rsidRDefault="006026A8" w:rsidP="006026A8">
      <w:pPr>
        <w:jc w:val="center"/>
        <w:rPr>
          <w:sz w:val="22"/>
          <w:szCs w:val="22"/>
          <w:lang w:val="ru-RU"/>
        </w:rPr>
      </w:pPr>
    </w:p>
    <w:p w:rsidR="006026A8" w:rsidRPr="005D3D71" w:rsidRDefault="006026A8" w:rsidP="006026A8">
      <w:pPr>
        <w:jc w:val="center"/>
        <w:rPr>
          <w:b/>
          <w:sz w:val="22"/>
          <w:szCs w:val="22"/>
          <w:lang w:val="ru-RU"/>
        </w:rPr>
      </w:pPr>
      <w:r w:rsidRPr="005D3D71">
        <w:rPr>
          <w:rFonts w:eastAsia="Times New Roman"/>
          <w:b/>
          <w:bCs/>
          <w:sz w:val="22"/>
          <w:szCs w:val="22"/>
          <w:lang w:val="ru-RU"/>
        </w:rPr>
        <w:t>О бюджете сельского поселения Колыванский сельсовет</w:t>
      </w:r>
    </w:p>
    <w:p w:rsidR="006026A8" w:rsidRPr="005D3D71" w:rsidRDefault="006026A8" w:rsidP="006026A8">
      <w:pPr>
        <w:jc w:val="center"/>
        <w:rPr>
          <w:sz w:val="22"/>
          <w:szCs w:val="22"/>
          <w:lang w:val="ru-RU"/>
        </w:rPr>
      </w:pPr>
      <w:r w:rsidRPr="005D3D71">
        <w:rPr>
          <w:rFonts w:eastAsia="Times New Roman"/>
          <w:b/>
          <w:bCs/>
          <w:sz w:val="22"/>
          <w:szCs w:val="22"/>
          <w:lang w:val="ru-RU"/>
        </w:rPr>
        <w:t>на 2021 год</w:t>
      </w:r>
    </w:p>
    <w:p w:rsidR="006026A8" w:rsidRPr="005D3D71" w:rsidRDefault="006026A8" w:rsidP="006026A8">
      <w:pPr>
        <w:jc w:val="left"/>
        <w:rPr>
          <w:sz w:val="22"/>
          <w:szCs w:val="22"/>
          <w:lang w:val="ru-RU"/>
        </w:rPr>
      </w:pP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b/>
          <w:bCs/>
          <w:sz w:val="22"/>
          <w:szCs w:val="22"/>
          <w:lang w:val="ru-RU"/>
        </w:rPr>
        <w:t>Статья</w:t>
      </w:r>
      <w:r w:rsidRPr="005D3D71">
        <w:rPr>
          <w:rFonts w:eastAsia="Times New Roman"/>
          <w:b/>
          <w:bCs/>
          <w:sz w:val="22"/>
          <w:szCs w:val="22"/>
        </w:rPr>
        <w:t> </w:t>
      </w:r>
      <w:r w:rsidRPr="005D3D71">
        <w:rPr>
          <w:rFonts w:eastAsia="Times New Roman"/>
          <w:b/>
          <w:bCs/>
          <w:sz w:val="22"/>
          <w:szCs w:val="22"/>
          <w:lang w:val="ru-RU"/>
        </w:rPr>
        <w:t>1</w:t>
      </w:r>
      <w:r w:rsidRPr="005D3D71">
        <w:rPr>
          <w:rFonts w:eastAsia="Times New Roman"/>
          <w:b/>
          <w:bCs/>
          <w:sz w:val="22"/>
          <w:szCs w:val="22"/>
        </w:rPr>
        <w:t> </w:t>
      </w:r>
      <w:r w:rsidRPr="005D3D71">
        <w:rPr>
          <w:rFonts w:eastAsia="Times New Roman"/>
          <w:b/>
          <w:bCs/>
          <w:sz w:val="22"/>
          <w:szCs w:val="22"/>
          <w:lang w:val="ru-RU"/>
        </w:rPr>
        <w:t>Основные характеристики бюджета сельского поселения на 2021 год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1.</w:t>
      </w:r>
      <w:r w:rsidRPr="005D3D71">
        <w:rPr>
          <w:rFonts w:eastAsia="Times New Roman"/>
          <w:sz w:val="22"/>
          <w:szCs w:val="22"/>
        </w:rPr>
        <w:t> </w:t>
      </w:r>
      <w:r w:rsidRPr="005D3D71">
        <w:rPr>
          <w:rFonts w:eastAsia="Times New Roman"/>
          <w:sz w:val="22"/>
          <w:szCs w:val="22"/>
          <w:lang w:val="ru-RU"/>
        </w:rPr>
        <w:t>Утвердить основные характеристики бюджета сельского поселения на 2021 год: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1)</w:t>
      </w:r>
      <w:r w:rsidRPr="005D3D71">
        <w:rPr>
          <w:rFonts w:eastAsia="Times New Roman"/>
          <w:sz w:val="22"/>
          <w:szCs w:val="22"/>
        </w:rPr>
        <w:t> </w:t>
      </w:r>
      <w:r w:rsidRPr="005D3D71">
        <w:rPr>
          <w:rFonts w:eastAsia="Times New Roman"/>
          <w:sz w:val="22"/>
          <w:szCs w:val="22"/>
          <w:lang w:val="ru-RU"/>
        </w:rPr>
        <w:t>прогнозируемый общий объем доходов бюджета сельского поселения в сумме 3 423,8 тыс. рублей, в том числе объем межбюджетных трансфертов, получаемых из других бюджетов, в сумме 2 737,8 тыс. рублей;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2)</w:t>
      </w:r>
      <w:r w:rsidRPr="005D3D71">
        <w:rPr>
          <w:rFonts w:eastAsia="Times New Roman"/>
          <w:sz w:val="22"/>
          <w:szCs w:val="22"/>
        </w:rPr>
        <w:t> </w:t>
      </w:r>
      <w:r w:rsidRPr="005D3D71">
        <w:rPr>
          <w:rFonts w:eastAsia="Times New Roman"/>
          <w:sz w:val="22"/>
          <w:szCs w:val="22"/>
          <w:lang w:val="ru-RU"/>
        </w:rPr>
        <w:t>общий объем расходов бюджета сельского поселения в сумме 3 423,8 тыс. рублей;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3)</w:t>
      </w:r>
      <w:r w:rsidRPr="005D3D71">
        <w:rPr>
          <w:rFonts w:eastAsia="Times New Roman"/>
          <w:sz w:val="22"/>
          <w:szCs w:val="22"/>
        </w:rPr>
        <w:t> </w:t>
      </w:r>
      <w:r w:rsidRPr="005D3D71">
        <w:rPr>
          <w:rFonts w:eastAsia="Times New Roman"/>
          <w:sz w:val="22"/>
          <w:szCs w:val="22"/>
          <w:lang w:val="ru-RU"/>
        </w:rPr>
        <w:t>верхний  предел  муниципального  долга  по состоянию на 1 января 2022 года в  сумме 0,0 тыс. рублей, в том числе верхний предел долга по муниципальным гарантиям в сумме 0,0 тыс. рублей;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4)</w:t>
      </w:r>
      <w:r w:rsidRPr="005D3D71">
        <w:rPr>
          <w:rFonts w:eastAsia="Times New Roman"/>
          <w:sz w:val="22"/>
          <w:szCs w:val="22"/>
        </w:rPr>
        <w:t> </w:t>
      </w:r>
      <w:r w:rsidRPr="005D3D71">
        <w:rPr>
          <w:rFonts w:eastAsia="Times New Roman"/>
          <w:sz w:val="22"/>
          <w:szCs w:val="22"/>
          <w:lang w:val="ru-RU"/>
        </w:rPr>
        <w:t>дефицит бюджета сельского поселения в сумме 0,0 тыс. рублей.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2.</w:t>
      </w:r>
      <w:r w:rsidRPr="005D3D71">
        <w:rPr>
          <w:rFonts w:eastAsia="Times New Roman"/>
          <w:sz w:val="22"/>
          <w:szCs w:val="22"/>
        </w:rPr>
        <w:t> </w:t>
      </w:r>
      <w:r w:rsidRPr="005D3D71">
        <w:rPr>
          <w:rFonts w:eastAsia="Times New Roman"/>
          <w:sz w:val="22"/>
          <w:szCs w:val="22"/>
          <w:lang w:val="ru-RU"/>
        </w:rPr>
        <w:t>Утвердить источники финансирования дефицита бюджета сельского поселения на 2021 год согласно приложению 1 к настоящему Решению.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b/>
          <w:bCs/>
          <w:sz w:val="22"/>
          <w:szCs w:val="22"/>
          <w:lang w:val="ru-RU"/>
        </w:rPr>
        <w:t>Статья</w:t>
      </w:r>
      <w:r w:rsidRPr="005D3D71">
        <w:rPr>
          <w:rFonts w:eastAsia="Times New Roman"/>
          <w:b/>
          <w:bCs/>
          <w:sz w:val="22"/>
          <w:szCs w:val="22"/>
        </w:rPr>
        <w:t> </w:t>
      </w:r>
      <w:r w:rsidRPr="005D3D71">
        <w:rPr>
          <w:rFonts w:eastAsia="Times New Roman"/>
          <w:b/>
          <w:bCs/>
          <w:sz w:val="22"/>
          <w:szCs w:val="22"/>
          <w:lang w:val="ru-RU"/>
        </w:rPr>
        <w:t>2.</w:t>
      </w:r>
      <w:r w:rsidRPr="005D3D71">
        <w:rPr>
          <w:rFonts w:eastAsia="Times New Roman"/>
          <w:b/>
          <w:bCs/>
          <w:sz w:val="22"/>
          <w:szCs w:val="22"/>
        </w:rPr>
        <w:t> </w:t>
      </w:r>
      <w:r w:rsidRPr="005D3D71">
        <w:rPr>
          <w:rFonts w:eastAsia="Times New Roman"/>
          <w:b/>
          <w:bCs/>
          <w:sz w:val="22"/>
          <w:szCs w:val="22"/>
          <w:lang w:val="ru-RU"/>
        </w:rPr>
        <w:t>Главные администраторы доходов и главные администраторы источников финансирования дефицита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1.</w:t>
      </w:r>
      <w:r w:rsidRPr="005D3D71">
        <w:rPr>
          <w:rFonts w:eastAsia="Times New Roman"/>
          <w:sz w:val="22"/>
          <w:szCs w:val="22"/>
        </w:rPr>
        <w:t> </w:t>
      </w:r>
      <w:r w:rsidRPr="005D3D71">
        <w:rPr>
          <w:rFonts w:eastAsia="Times New Roman"/>
          <w:sz w:val="22"/>
          <w:szCs w:val="22"/>
          <w:lang w:val="ru-RU"/>
        </w:rPr>
        <w:t>Утвердить перечень главных администраторов доходов бюджета сельского поселения согласно приложению 2 к настоящему Решению.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2.</w:t>
      </w:r>
      <w:r w:rsidRPr="005D3D71">
        <w:rPr>
          <w:rFonts w:eastAsia="Times New Roman"/>
          <w:sz w:val="22"/>
          <w:szCs w:val="22"/>
        </w:rPr>
        <w:t> </w:t>
      </w:r>
      <w:r w:rsidRPr="005D3D71">
        <w:rPr>
          <w:rFonts w:eastAsia="Times New Roman"/>
          <w:sz w:val="22"/>
          <w:szCs w:val="22"/>
          <w:lang w:val="ru-RU"/>
        </w:rPr>
        <w:t xml:space="preserve">Утвердить перечень главных </w:t>
      </w:r>
      <w:proofErr w:type="gramStart"/>
      <w:r w:rsidRPr="005D3D71">
        <w:rPr>
          <w:rFonts w:eastAsia="Times New Roman"/>
          <w:sz w:val="22"/>
          <w:szCs w:val="22"/>
          <w:lang w:val="ru-RU"/>
        </w:rPr>
        <w:t>администраторов источников финансирования дефицита бюджета сельского поселения</w:t>
      </w:r>
      <w:proofErr w:type="gramEnd"/>
      <w:r w:rsidRPr="005D3D71">
        <w:rPr>
          <w:rFonts w:eastAsia="Times New Roman"/>
          <w:sz w:val="22"/>
          <w:szCs w:val="22"/>
          <w:lang w:val="ru-RU"/>
        </w:rPr>
        <w:t xml:space="preserve"> согласно приложению 3 к настоящему Решению.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b/>
          <w:bCs/>
          <w:sz w:val="22"/>
          <w:szCs w:val="22"/>
          <w:lang w:val="ru-RU"/>
        </w:rPr>
        <w:t>Статья</w:t>
      </w:r>
      <w:r w:rsidRPr="005D3D71">
        <w:rPr>
          <w:rFonts w:eastAsia="Times New Roman"/>
          <w:b/>
          <w:bCs/>
          <w:sz w:val="22"/>
          <w:szCs w:val="22"/>
        </w:rPr>
        <w:t> </w:t>
      </w:r>
      <w:r w:rsidRPr="005D3D71">
        <w:rPr>
          <w:rFonts w:eastAsia="Times New Roman"/>
          <w:b/>
          <w:bCs/>
          <w:sz w:val="22"/>
          <w:szCs w:val="22"/>
          <w:lang w:val="ru-RU"/>
        </w:rPr>
        <w:t>3.</w:t>
      </w:r>
      <w:r w:rsidRPr="005D3D71">
        <w:rPr>
          <w:rFonts w:eastAsia="Times New Roman"/>
          <w:b/>
          <w:bCs/>
          <w:sz w:val="22"/>
          <w:szCs w:val="22"/>
        </w:rPr>
        <w:t> </w:t>
      </w:r>
      <w:r w:rsidRPr="005D3D71">
        <w:rPr>
          <w:rFonts w:eastAsia="Times New Roman"/>
          <w:b/>
          <w:bCs/>
          <w:sz w:val="22"/>
          <w:szCs w:val="22"/>
          <w:lang w:val="ru-RU"/>
        </w:rPr>
        <w:t>Бюджетные ассигнования бюджета сельского поселения на 2021 год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1.</w:t>
      </w:r>
      <w:r w:rsidRPr="005D3D71">
        <w:rPr>
          <w:rFonts w:eastAsia="Times New Roman"/>
          <w:sz w:val="22"/>
          <w:szCs w:val="22"/>
        </w:rPr>
        <w:t> </w:t>
      </w:r>
      <w:r w:rsidRPr="005D3D71">
        <w:rPr>
          <w:rFonts w:eastAsia="Times New Roman"/>
          <w:sz w:val="22"/>
          <w:szCs w:val="22"/>
          <w:lang w:val="ru-RU"/>
        </w:rPr>
        <w:t>Утвердить: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1)</w:t>
      </w:r>
      <w:r w:rsidRPr="005D3D71">
        <w:rPr>
          <w:rFonts w:eastAsia="Times New Roman"/>
          <w:sz w:val="22"/>
          <w:szCs w:val="22"/>
        </w:rPr>
        <w:t> </w:t>
      </w:r>
      <w:r w:rsidRPr="005D3D71">
        <w:rPr>
          <w:rFonts w:eastAsia="Times New Roman"/>
          <w:sz w:val="22"/>
          <w:szCs w:val="22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2021 год согласно приложению 4 к настоящему Решению;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2)</w:t>
      </w:r>
      <w:r w:rsidRPr="005D3D71">
        <w:rPr>
          <w:rFonts w:eastAsia="Times New Roman"/>
          <w:sz w:val="22"/>
          <w:szCs w:val="22"/>
        </w:rPr>
        <w:t> </w:t>
      </w:r>
      <w:r w:rsidRPr="005D3D71">
        <w:rPr>
          <w:rFonts w:eastAsia="Times New Roman"/>
          <w:sz w:val="22"/>
          <w:szCs w:val="22"/>
          <w:lang w:val="ru-RU"/>
        </w:rPr>
        <w:t>ведомственную структуру расходов бюджета сельского поселения на 2021 год согласно приложению 5 к настоящему Решению;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3)</w:t>
      </w:r>
      <w:r w:rsidRPr="005D3D71">
        <w:rPr>
          <w:rFonts w:eastAsia="Times New Roman"/>
          <w:sz w:val="22"/>
          <w:szCs w:val="22"/>
        </w:rPr>
        <w:t> </w:t>
      </w:r>
      <w:r w:rsidRPr="005D3D71">
        <w:rPr>
          <w:rFonts w:eastAsia="Times New Roman"/>
          <w:sz w:val="22"/>
          <w:szCs w:val="22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2021  год согласно приложению 6 к настоящему Решению;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2.</w:t>
      </w:r>
      <w:r w:rsidRPr="005D3D71">
        <w:rPr>
          <w:rFonts w:eastAsia="Times New Roman"/>
          <w:sz w:val="22"/>
          <w:szCs w:val="22"/>
        </w:rPr>
        <w:t> </w:t>
      </w:r>
      <w:r w:rsidRPr="005D3D71">
        <w:rPr>
          <w:rFonts w:eastAsia="Times New Roman"/>
          <w:sz w:val="22"/>
          <w:szCs w:val="22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2021 год в сумме 0,0 тыс. рублей.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</w:p>
    <w:p w:rsidR="006C445E" w:rsidRDefault="006026A8" w:rsidP="006026A8">
      <w:pPr>
        <w:ind w:firstLine="800"/>
        <w:rPr>
          <w:rFonts w:eastAsia="Times New Roman"/>
          <w:b/>
          <w:bCs/>
          <w:sz w:val="22"/>
          <w:szCs w:val="22"/>
          <w:lang w:val="ru-RU"/>
        </w:rPr>
      </w:pPr>
      <w:r w:rsidRPr="005D3D71">
        <w:rPr>
          <w:rFonts w:eastAsia="Times New Roman"/>
          <w:b/>
          <w:bCs/>
          <w:sz w:val="22"/>
          <w:szCs w:val="22"/>
          <w:lang w:val="ru-RU"/>
        </w:rPr>
        <w:t xml:space="preserve">            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b/>
          <w:bCs/>
          <w:sz w:val="22"/>
          <w:szCs w:val="22"/>
          <w:lang w:val="ru-RU"/>
        </w:rPr>
        <w:lastRenderedPageBreak/>
        <w:t>Статья</w:t>
      </w:r>
      <w:r w:rsidRPr="005D3D71">
        <w:rPr>
          <w:rFonts w:eastAsia="Times New Roman"/>
          <w:b/>
          <w:bCs/>
          <w:sz w:val="22"/>
          <w:szCs w:val="22"/>
        </w:rPr>
        <w:t> </w:t>
      </w:r>
      <w:r w:rsidRPr="005D3D71">
        <w:rPr>
          <w:rFonts w:eastAsia="Times New Roman"/>
          <w:b/>
          <w:bCs/>
          <w:sz w:val="22"/>
          <w:szCs w:val="22"/>
          <w:lang w:val="ru-RU"/>
        </w:rPr>
        <w:t>4. Межбюджетные трансферты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1.</w:t>
      </w:r>
      <w:r w:rsidRPr="005D3D71">
        <w:rPr>
          <w:rFonts w:eastAsia="Times New Roman"/>
          <w:sz w:val="22"/>
          <w:szCs w:val="22"/>
        </w:rPr>
        <w:t> </w:t>
      </w:r>
      <w:r w:rsidRPr="005D3D71">
        <w:rPr>
          <w:rFonts w:eastAsia="Times New Roman"/>
          <w:sz w:val="22"/>
          <w:szCs w:val="22"/>
          <w:lang w:val="ru-RU"/>
        </w:rPr>
        <w:t>Утвердить объем межбюджетных трансфертов, подлежащих перечислению в 2021 году в бюджет   из бюджета муниципального образования Колыванский сельсовет Курьинского района Алтайского края, на решение вопросов местного значения в соответствии с заключенными соглашениями: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1)</w:t>
      </w:r>
      <w:r w:rsidRPr="005D3D71">
        <w:rPr>
          <w:rFonts w:eastAsia="Times New Roman"/>
          <w:sz w:val="22"/>
          <w:szCs w:val="22"/>
        </w:rPr>
        <w:t> </w:t>
      </w:r>
      <w:r w:rsidRPr="005D3D71">
        <w:rPr>
          <w:rFonts w:eastAsia="Times New Roman"/>
          <w:sz w:val="22"/>
          <w:szCs w:val="22"/>
          <w:lang w:val="ru-RU"/>
        </w:rPr>
        <w:t xml:space="preserve"> Осуществление части полномочий по исполнению и контролю за исполнением бюджета поселения</w:t>
      </w:r>
      <w:proofErr w:type="gramStart"/>
      <w:r w:rsidRPr="005D3D71">
        <w:rPr>
          <w:rFonts w:eastAsia="Times New Roman"/>
          <w:sz w:val="22"/>
          <w:szCs w:val="22"/>
          <w:lang w:val="ru-RU"/>
        </w:rPr>
        <w:t>.</w:t>
      </w:r>
      <w:proofErr w:type="gramEnd"/>
      <w:r w:rsidRPr="005D3D71">
        <w:rPr>
          <w:rFonts w:eastAsia="Times New Roman"/>
          <w:sz w:val="22"/>
          <w:szCs w:val="22"/>
          <w:lang w:val="ru-RU"/>
        </w:rPr>
        <w:t xml:space="preserve"> </w:t>
      </w:r>
      <w:proofErr w:type="gramStart"/>
      <w:r w:rsidRPr="005D3D71">
        <w:rPr>
          <w:rFonts w:eastAsia="Times New Roman"/>
          <w:sz w:val="22"/>
          <w:szCs w:val="22"/>
          <w:lang w:val="ru-RU"/>
        </w:rPr>
        <w:t>в</w:t>
      </w:r>
      <w:proofErr w:type="gramEnd"/>
      <w:r w:rsidRPr="005D3D71">
        <w:rPr>
          <w:rFonts w:eastAsia="Times New Roman"/>
          <w:sz w:val="22"/>
          <w:szCs w:val="22"/>
          <w:lang w:val="ru-RU"/>
        </w:rPr>
        <w:t xml:space="preserve"> сумме 1,0 тыс. рублей;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2)</w:t>
      </w:r>
      <w:r w:rsidRPr="005D3D71">
        <w:rPr>
          <w:rFonts w:eastAsia="Times New Roman"/>
          <w:sz w:val="22"/>
          <w:szCs w:val="22"/>
        </w:rPr>
        <w:t> </w:t>
      </w:r>
      <w:r w:rsidRPr="005D3D71">
        <w:rPr>
          <w:rFonts w:eastAsia="Times New Roman"/>
          <w:sz w:val="22"/>
          <w:szCs w:val="22"/>
          <w:lang w:val="ru-RU"/>
        </w:rPr>
        <w:t xml:space="preserve"> Осуществление части полномочий по решению вопросов местного значения в области культуры</w:t>
      </w:r>
      <w:proofErr w:type="gramStart"/>
      <w:r w:rsidRPr="005D3D71">
        <w:rPr>
          <w:rFonts w:eastAsia="Times New Roman"/>
          <w:sz w:val="22"/>
          <w:szCs w:val="22"/>
          <w:lang w:val="ru-RU"/>
        </w:rPr>
        <w:t>.</w:t>
      </w:r>
      <w:proofErr w:type="gramEnd"/>
      <w:r w:rsidRPr="005D3D71">
        <w:rPr>
          <w:rFonts w:eastAsia="Times New Roman"/>
          <w:sz w:val="22"/>
          <w:szCs w:val="22"/>
          <w:lang w:val="ru-RU"/>
        </w:rPr>
        <w:t xml:space="preserve"> </w:t>
      </w:r>
      <w:proofErr w:type="gramStart"/>
      <w:r w:rsidRPr="005D3D71">
        <w:rPr>
          <w:rFonts w:eastAsia="Times New Roman"/>
          <w:sz w:val="22"/>
          <w:szCs w:val="22"/>
          <w:lang w:val="ru-RU"/>
        </w:rPr>
        <w:t>в</w:t>
      </w:r>
      <w:proofErr w:type="gramEnd"/>
      <w:r w:rsidRPr="005D3D71">
        <w:rPr>
          <w:rFonts w:eastAsia="Times New Roman"/>
          <w:sz w:val="22"/>
          <w:szCs w:val="22"/>
          <w:lang w:val="ru-RU"/>
        </w:rPr>
        <w:t xml:space="preserve"> сумме 5,0 тыс. рублей;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b/>
          <w:bCs/>
          <w:sz w:val="22"/>
          <w:szCs w:val="22"/>
          <w:lang w:val="ru-RU"/>
        </w:rPr>
        <w:t>Статья</w:t>
      </w:r>
      <w:r w:rsidRPr="005D3D71">
        <w:rPr>
          <w:rFonts w:eastAsia="Times New Roman"/>
          <w:b/>
          <w:bCs/>
          <w:sz w:val="22"/>
          <w:szCs w:val="22"/>
        </w:rPr>
        <w:t> </w:t>
      </w:r>
      <w:r w:rsidRPr="005D3D71">
        <w:rPr>
          <w:rFonts w:eastAsia="Times New Roman"/>
          <w:b/>
          <w:bCs/>
          <w:sz w:val="22"/>
          <w:szCs w:val="22"/>
          <w:lang w:val="ru-RU"/>
        </w:rPr>
        <w:t>5.</w:t>
      </w:r>
      <w:r w:rsidRPr="005D3D71">
        <w:rPr>
          <w:rFonts w:eastAsia="Times New Roman"/>
          <w:b/>
          <w:bCs/>
          <w:sz w:val="22"/>
          <w:szCs w:val="22"/>
        </w:rPr>
        <w:t> </w:t>
      </w:r>
      <w:r w:rsidRPr="005D3D71">
        <w:rPr>
          <w:rFonts w:eastAsia="Times New Roman"/>
          <w:b/>
          <w:bCs/>
          <w:sz w:val="22"/>
          <w:szCs w:val="22"/>
          <w:lang w:val="ru-RU"/>
        </w:rPr>
        <w:t>Особенности исполнения бюджета сельского поселения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1.</w:t>
      </w:r>
      <w:r w:rsidRPr="005D3D71">
        <w:rPr>
          <w:rFonts w:eastAsia="Times New Roman"/>
          <w:sz w:val="22"/>
          <w:szCs w:val="22"/>
        </w:rPr>
        <w:t> </w:t>
      </w:r>
      <w:r w:rsidRPr="005D3D71">
        <w:rPr>
          <w:rFonts w:eastAsia="Times New Roman"/>
          <w:sz w:val="22"/>
          <w:szCs w:val="22"/>
          <w:lang w:val="ru-RU"/>
        </w:rPr>
        <w:t xml:space="preserve">  Администрация Колыванского сельсовета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2.</w:t>
      </w:r>
      <w:r w:rsidRPr="005D3D71">
        <w:rPr>
          <w:rFonts w:eastAsia="Times New Roman"/>
          <w:sz w:val="22"/>
          <w:szCs w:val="22"/>
        </w:rPr>
        <w:t> </w:t>
      </w:r>
      <w:r w:rsidRPr="005D3D71">
        <w:rPr>
          <w:rFonts w:eastAsia="Times New Roman"/>
          <w:sz w:val="22"/>
          <w:szCs w:val="22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бюджетных ассигнований, утвержденных сводной бюджетной росписью бюджета сельского поселения и с учетом принятых обязательств.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3.</w:t>
      </w:r>
      <w:r w:rsidRPr="005D3D71">
        <w:rPr>
          <w:rFonts w:eastAsia="Times New Roman"/>
          <w:sz w:val="22"/>
          <w:szCs w:val="22"/>
        </w:rPr>
        <w:t> </w:t>
      </w:r>
      <w:r w:rsidRPr="005D3D71">
        <w:rPr>
          <w:rFonts w:eastAsia="Times New Roman"/>
          <w:sz w:val="22"/>
          <w:szCs w:val="22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бюджета поселения сверх бюджетных ассигнований, утвержденных сводной бюджетной росписью, оплате не подлежат.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4.</w:t>
      </w:r>
      <w:r w:rsidRPr="005D3D71">
        <w:rPr>
          <w:rFonts w:eastAsia="Times New Roman"/>
          <w:sz w:val="22"/>
          <w:szCs w:val="22"/>
        </w:rPr>
        <w:t> </w:t>
      </w:r>
      <w:r w:rsidRPr="005D3D71">
        <w:rPr>
          <w:rFonts w:eastAsia="Times New Roman"/>
          <w:sz w:val="22"/>
          <w:szCs w:val="22"/>
          <w:lang w:val="ru-RU"/>
        </w:rPr>
        <w:t>Рекомендовать органам местного самоуправления, муниципальным учреждениям муниципального образования Колыванский сельсовет Курьинского района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b/>
          <w:bCs/>
          <w:sz w:val="22"/>
          <w:szCs w:val="22"/>
          <w:lang w:val="ru-RU"/>
        </w:rPr>
        <w:t>Статья</w:t>
      </w:r>
      <w:r w:rsidRPr="005D3D71">
        <w:rPr>
          <w:rFonts w:eastAsia="Times New Roman"/>
          <w:b/>
          <w:bCs/>
          <w:sz w:val="22"/>
          <w:szCs w:val="22"/>
        </w:rPr>
        <w:t> </w:t>
      </w:r>
      <w:r w:rsidRPr="005D3D71">
        <w:rPr>
          <w:rFonts w:eastAsia="Times New Roman"/>
          <w:b/>
          <w:bCs/>
          <w:sz w:val="22"/>
          <w:szCs w:val="22"/>
          <w:lang w:val="ru-RU"/>
        </w:rPr>
        <w:t>6.</w:t>
      </w:r>
      <w:r w:rsidRPr="005D3D71">
        <w:rPr>
          <w:rFonts w:eastAsia="Times New Roman"/>
          <w:b/>
          <w:bCs/>
          <w:sz w:val="22"/>
          <w:szCs w:val="22"/>
        </w:rPr>
        <w:t> </w:t>
      </w:r>
      <w:r w:rsidRPr="005D3D71">
        <w:rPr>
          <w:rFonts w:eastAsia="Times New Roman"/>
          <w:b/>
          <w:bCs/>
          <w:sz w:val="22"/>
          <w:szCs w:val="22"/>
          <w:lang w:val="ru-RU"/>
        </w:rPr>
        <w:t>Приведение решений и иных нормативных правовых актов муниципального образования Колыванский сельсовет Курьинского района Алтайского края в соответствие с настоящим Решением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Решения и иные нормативные правовые акты муниципального образования Колыванский сельсовет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b/>
          <w:bCs/>
          <w:sz w:val="22"/>
          <w:szCs w:val="22"/>
          <w:lang w:val="ru-RU"/>
        </w:rPr>
        <w:t>Статья</w:t>
      </w:r>
      <w:r w:rsidRPr="005D3D71">
        <w:rPr>
          <w:rFonts w:eastAsia="Times New Roman"/>
          <w:b/>
          <w:bCs/>
          <w:sz w:val="22"/>
          <w:szCs w:val="22"/>
        </w:rPr>
        <w:t> </w:t>
      </w:r>
      <w:r w:rsidRPr="005D3D71">
        <w:rPr>
          <w:rFonts w:eastAsia="Times New Roman"/>
          <w:b/>
          <w:bCs/>
          <w:sz w:val="22"/>
          <w:szCs w:val="22"/>
          <w:lang w:val="ru-RU"/>
        </w:rPr>
        <w:t>7. Вступление в силу настоящего Решения</w:t>
      </w: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</w:p>
    <w:p w:rsidR="006026A8" w:rsidRPr="005D3D71" w:rsidRDefault="006026A8" w:rsidP="006026A8">
      <w:pPr>
        <w:ind w:firstLine="800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Настоящее Решение вступает в силу с 1 января 2021 года.</w:t>
      </w:r>
    </w:p>
    <w:p w:rsidR="006026A8" w:rsidRPr="005D3D71" w:rsidRDefault="006026A8" w:rsidP="006026A8">
      <w:pPr>
        <w:jc w:val="left"/>
        <w:rPr>
          <w:sz w:val="22"/>
          <w:szCs w:val="22"/>
          <w:lang w:val="ru-RU"/>
        </w:rPr>
      </w:pPr>
    </w:p>
    <w:p w:rsidR="006026A8" w:rsidRPr="005D3D71" w:rsidRDefault="006026A8" w:rsidP="006026A8">
      <w:pPr>
        <w:jc w:val="left"/>
        <w:rPr>
          <w:sz w:val="22"/>
          <w:szCs w:val="22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455"/>
        <w:gridCol w:w="4182"/>
      </w:tblGrid>
      <w:tr w:rsidR="006026A8" w:rsidRPr="005D3D71" w:rsidTr="006C445E">
        <w:tc>
          <w:tcPr>
            <w:tcW w:w="283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Глава муниципального образования Колыванский сельсовет Курьинского района Алтайского края</w:t>
            </w:r>
          </w:p>
        </w:tc>
        <w:tc>
          <w:tcPr>
            <w:tcW w:w="2170" w:type="pct"/>
          </w:tcPr>
          <w:p w:rsidR="006026A8" w:rsidRPr="005D3D71" w:rsidRDefault="006026A8" w:rsidP="006C445E">
            <w:pPr>
              <w:jc w:val="right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М.В. Косолапченко</w:t>
            </w:r>
          </w:p>
        </w:tc>
      </w:tr>
    </w:tbl>
    <w:p w:rsidR="006026A8" w:rsidRPr="005D3D71" w:rsidRDefault="006026A8" w:rsidP="006026A8">
      <w:pPr>
        <w:jc w:val="left"/>
        <w:rPr>
          <w:sz w:val="22"/>
          <w:szCs w:val="22"/>
        </w:rPr>
      </w:pPr>
    </w:p>
    <w:p w:rsidR="006026A8" w:rsidRPr="005D3D71" w:rsidRDefault="006026A8" w:rsidP="006026A8">
      <w:pPr>
        <w:rPr>
          <w:sz w:val="22"/>
          <w:szCs w:val="22"/>
        </w:rPr>
      </w:pPr>
    </w:p>
    <w:p w:rsidR="006026A8" w:rsidRPr="005D3D71" w:rsidRDefault="006026A8" w:rsidP="006026A8">
      <w:pPr>
        <w:rPr>
          <w:sz w:val="22"/>
          <w:szCs w:val="22"/>
        </w:rPr>
        <w:sectPr w:rsidR="006026A8" w:rsidRPr="005D3D71" w:rsidSect="005D3D71">
          <w:type w:val="continuous"/>
          <w:pgSz w:w="11905" w:h="16837"/>
          <w:pgMar w:top="1134" w:right="567" w:bottom="1134" w:left="1701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18"/>
        <w:gridCol w:w="4819"/>
      </w:tblGrid>
      <w:tr w:rsidR="006026A8" w:rsidRPr="005D3D71" w:rsidTr="006C445E"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ПРИЛОЖЕНИЕ 1</w:t>
            </w:r>
          </w:p>
        </w:tc>
      </w:tr>
      <w:tr w:rsidR="006026A8" w:rsidRPr="005D3D71" w:rsidTr="006C445E"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 xml:space="preserve">к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решению</w:t>
            </w:r>
            <w:proofErr w:type="spellEnd"/>
          </w:p>
        </w:tc>
      </w:tr>
      <w:tr w:rsidR="006026A8" w:rsidRPr="002A06D9" w:rsidTr="006C445E"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«О бюджете сельского поселения Колыванский сельсовет на 2021 год»</w:t>
            </w:r>
          </w:p>
        </w:tc>
      </w:tr>
    </w:tbl>
    <w:p w:rsidR="006026A8" w:rsidRPr="005D3D71" w:rsidRDefault="006026A8" w:rsidP="006026A8">
      <w:pPr>
        <w:jc w:val="left"/>
        <w:rPr>
          <w:sz w:val="22"/>
          <w:szCs w:val="22"/>
          <w:lang w:val="ru-RU"/>
        </w:rPr>
      </w:pPr>
    </w:p>
    <w:p w:rsidR="006026A8" w:rsidRPr="005D3D71" w:rsidRDefault="006026A8" w:rsidP="006026A8">
      <w:pPr>
        <w:jc w:val="left"/>
        <w:rPr>
          <w:sz w:val="22"/>
          <w:szCs w:val="22"/>
          <w:lang w:val="ru-RU"/>
        </w:rPr>
      </w:pPr>
    </w:p>
    <w:p w:rsidR="006026A8" w:rsidRPr="005D3D71" w:rsidRDefault="006026A8" w:rsidP="006026A8">
      <w:pPr>
        <w:jc w:val="left"/>
        <w:rPr>
          <w:sz w:val="22"/>
          <w:szCs w:val="22"/>
          <w:lang w:val="ru-RU"/>
        </w:rPr>
      </w:pPr>
    </w:p>
    <w:p w:rsidR="006026A8" w:rsidRPr="005D3D71" w:rsidRDefault="006026A8" w:rsidP="006026A8">
      <w:pPr>
        <w:jc w:val="center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Источники финансирования дефицита бюджета сельского поселения на 2021 год</w:t>
      </w:r>
    </w:p>
    <w:p w:rsidR="006026A8" w:rsidRPr="005D3D71" w:rsidRDefault="006026A8" w:rsidP="006026A8">
      <w:pPr>
        <w:jc w:val="left"/>
        <w:rPr>
          <w:sz w:val="22"/>
          <w:szCs w:val="22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47"/>
        <w:gridCol w:w="4168"/>
        <w:gridCol w:w="1824"/>
      </w:tblGrid>
      <w:tr w:rsidR="006026A8" w:rsidRPr="005D3D71" w:rsidTr="006C445E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Код</w:t>
            </w:r>
            <w:proofErr w:type="spellEnd"/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Источники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финансирования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дефицита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бюджета</w:t>
            </w:r>
            <w:proofErr w:type="spellEnd"/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Сумма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тыс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рублей</w:t>
            </w:r>
            <w:proofErr w:type="spellEnd"/>
          </w:p>
        </w:tc>
      </w:tr>
      <w:tr w:rsidR="006026A8" w:rsidRPr="005D3D71" w:rsidTr="006C445E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01050000000000000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0,0</w:t>
            </w:r>
          </w:p>
        </w:tc>
      </w:tr>
      <w:tr w:rsidR="006026A8" w:rsidRPr="005D3D71" w:rsidTr="006C445E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01050201100000510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-3 423,8</w:t>
            </w:r>
          </w:p>
        </w:tc>
      </w:tr>
      <w:tr w:rsidR="006026A8" w:rsidRPr="005D3D71" w:rsidTr="006C445E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01050201100000610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3 423,8</w:t>
            </w:r>
          </w:p>
        </w:tc>
      </w:tr>
    </w:tbl>
    <w:p w:rsidR="006026A8" w:rsidRPr="005D3D71" w:rsidRDefault="006026A8" w:rsidP="006026A8">
      <w:pPr>
        <w:rPr>
          <w:sz w:val="22"/>
          <w:szCs w:val="22"/>
        </w:rPr>
        <w:sectPr w:rsidR="006026A8" w:rsidRPr="005D3D71" w:rsidSect="005D3D71">
          <w:type w:val="continuous"/>
          <w:pgSz w:w="11905" w:h="16837"/>
          <w:pgMar w:top="1134" w:right="567" w:bottom="1134" w:left="1701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18"/>
        <w:gridCol w:w="4819"/>
      </w:tblGrid>
      <w:tr w:rsidR="006026A8" w:rsidRPr="005D3D71" w:rsidTr="006C445E"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ПРИЛОЖЕНИЕ 2</w:t>
            </w:r>
          </w:p>
        </w:tc>
      </w:tr>
      <w:tr w:rsidR="006026A8" w:rsidRPr="005D3D71" w:rsidTr="006C445E"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 xml:space="preserve">к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решению</w:t>
            </w:r>
            <w:proofErr w:type="spellEnd"/>
          </w:p>
        </w:tc>
      </w:tr>
      <w:tr w:rsidR="006026A8" w:rsidRPr="002A06D9" w:rsidTr="006C445E"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«О бюджете сельского поселения Колыванский сельсовет на 2021 год»</w:t>
            </w:r>
          </w:p>
        </w:tc>
      </w:tr>
    </w:tbl>
    <w:p w:rsidR="006026A8" w:rsidRPr="005D3D71" w:rsidRDefault="006026A8" w:rsidP="006026A8">
      <w:pPr>
        <w:rPr>
          <w:sz w:val="22"/>
          <w:szCs w:val="22"/>
          <w:lang w:val="ru-RU"/>
        </w:rPr>
      </w:pPr>
    </w:p>
    <w:p w:rsidR="006026A8" w:rsidRPr="005D3D71" w:rsidRDefault="006026A8" w:rsidP="006026A8">
      <w:pPr>
        <w:rPr>
          <w:sz w:val="22"/>
          <w:szCs w:val="22"/>
          <w:lang w:val="ru-RU"/>
        </w:rPr>
      </w:pPr>
    </w:p>
    <w:p w:rsidR="006026A8" w:rsidRPr="005D3D71" w:rsidRDefault="006026A8" w:rsidP="006026A8">
      <w:pPr>
        <w:rPr>
          <w:sz w:val="22"/>
          <w:szCs w:val="22"/>
          <w:lang w:val="ru-RU"/>
        </w:rPr>
      </w:pPr>
    </w:p>
    <w:p w:rsidR="006026A8" w:rsidRPr="005D3D71" w:rsidRDefault="006026A8" w:rsidP="006026A8">
      <w:pPr>
        <w:jc w:val="center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Перечень главных администраторов доходов бюджета сельского поселения</w:t>
      </w:r>
    </w:p>
    <w:p w:rsidR="006026A8" w:rsidRPr="005D3D71" w:rsidRDefault="006026A8" w:rsidP="006026A8">
      <w:pPr>
        <w:rPr>
          <w:sz w:val="22"/>
          <w:szCs w:val="22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927"/>
        <w:gridCol w:w="3337"/>
        <w:gridCol w:w="5375"/>
      </w:tblGrid>
      <w:tr w:rsidR="006026A8" w:rsidRPr="005D3D71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Код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главы</w:t>
            </w:r>
            <w:proofErr w:type="spellEnd"/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Код</w:t>
            </w:r>
            <w:proofErr w:type="spellEnd"/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Наименование</w:t>
            </w:r>
            <w:proofErr w:type="spellEnd"/>
          </w:p>
        </w:tc>
      </w:tr>
      <w:tr w:rsidR="006026A8" w:rsidRPr="005D3D71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</w:t>
            </w:r>
          </w:p>
        </w:tc>
      </w:tr>
      <w:tr w:rsidR="006026A8" w:rsidRPr="002A06D9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11105025100000120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proofErr w:type="gramStart"/>
            <w:r w:rsidRPr="005D3D71">
              <w:rPr>
                <w:rFonts w:eastAsia="Times New Roman"/>
                <w:sz w:val="22"/>
                <w:szCs w:val="22"/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6026A8" w:rsidRPr="002A06D9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11105035100000120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6026A8" w:rsidRPr="002A06D9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11301995100000130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6026A8" w:rsidRPr="002A06D9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11302065100000130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6026A8" w:rsidRPr="002A06D9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11302995100000130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Прочие доходы от компенсации затрат бюджетов сельских поселений</w:t>
            </w:r>
          </w:p>
        </w:tc>
      </w:tr>
      <w:tr w:rsidR="006026A8" w:rsidRPr="002A06D9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lastRenderedPageBreak/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11701050100000180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Невыясненные поступления, зачисляемые в бюджеты сельских поселений</w:t>
            </w:r>
          </w:p>
        </w:tc>
      </w:tr>
      <w:tr w:rsidR="006026A8" w:rsidRPr="002A06D9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11705050100000180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Прочие неналоговые доходы бюджетов сельских поселений</w:t>
            </w:r>
          </w:p>
        </w:tc>
      </w:tr>
      <w:tr w:rsidR="006026A8" w:rsidRPr="002A06D9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20216001100000150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6026A8" w:rsidRPr="002A06D9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20235118100000150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6026A8" w:rsidRPr="002A06D9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20240014100000150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6026A8" w:rsidRPr="002A06D9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20249999100000150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Прочие межбюджетные трансферты, передаваемые бюджетам сельских поселений</w:t>
            </w:r>
          </w:p>
        </w:tc>
      </w:tr>
      <w:tr w:rsidR="006026A8" w:rsidRPr="002A06D9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20405099100000150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6026A8" w:rsidRPr="002A06D9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20705020100000150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6026A8" w:rsidRPr="002A06D9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20805000100000150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6026A8" w:rsidRPr="005D3D71" w:rsidRDefault="006026A8" w:rsidP="006026A8">
      <w:pPr>
        <w:rPr>
          <w:sz w:val="22"/>
          <w:szCs w:val="22"/>
          <w:lang w:val="ru-RU"/>
        </w:rPr>
      </w:pPr>
    </w:p>
    <w:p w:rsidR="006026A8" w:rsidRPr="005D3D71" w:rsidRDefault="006026A8" w:rsidP="006026A8">
      <w:pPr>
        <w:rPr>
          <w:sz w:val="22"/>
          <w:szCs w:val="22"/>
          <w:lang w:val="ru-RU"/>
        </w:rPr>
        <w:sectPr w:rsidR="006026A8" w:rsidRPr="005D3D71" w:rsidSect="005D3D71">
          <w:type w:val="continuous"/>
          <w:pgSz w:w="11905" w:h="16837"/>
          <w:pgMar w:top="1134" w:right="567" w:bottom="1134" w:left="1701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18"/>
        <w:gridCol w:w="4819"/>
      </w:tblGrid>
      <w:tr w:rsidR="006026A8" w:rsidRPr="005D3D71" w:rsidTr="006C445E"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ПРИЛОЖЕНИЕ 3</w:t>
            </w:r>
          </w:p>
        </w:tc>
      </w:tr>
      <w:tr w:rsidR="006026A8" w:rsidRPr="005D3D71" w:rsidTr="006C445E"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 xml:space="preserve">к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решению</w:t>
            </w:r>
            <w:proofErr w:type="spellEnd"/>
          </w:p>
        </w:tc>
      </w:tr>
      <w:tr w:rsidR="006026A8" w:rsidRPr="002A06D9" w:rsidTr="006C445E"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«О бюджете сельского поселения Колыванский сельсовет на 2021 год»</w:t>
            </w:r>
          </w:p>
        </w:tc>
      </w:tr>
      <w:tr w:rsidR="006026A8" w:rsidRPr="002A06D9" w:rsidTr="006C445E"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</w:tbl>
    <w:p w:rsidR="006026A8" w:rsidRPr="005D3D71" w:rsidRDefault="006026A8" w:rsidP="006026A8">
      <w:pPr>
        <w:jc w:val="left"/>
        <w:rPr>
          <w:sz w:val="22"/>
          <w:szCs w:val="22"/>
          <w:lang w:val="ru-RU"/>
        </w:rPr>
      </w:pPr>
    </w:p>
    <w:p w:rsidR="006026A8" w:rsidRPr="005D3D71" w:rsidRDefault="006026A8" w:rsidP="006026A8">
      <w:pPr>
        <w:jc w:val="left"/>
        <w:rPr>
          <w:sz w:val="22"/>
          <w:szCs w:val="22"/>
          <w:lang w:val="ru-RU"/>
        </w:rPr>
      </w:pPr>
    </w:p>
    <w:p w:rsidR="006026A8" w:rsidRPr="005D3D71" w:rsidRDefault="006026A8" w:rsidP="006026A8">
      <w:pPr>
        <w:jc w:val="center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 xml:space="preserve">Перечень главных </w:t>
      </w:r>
      <w:proofErr w:type="gramStart"/>
      <w:r w:rsidRPr="005D3D71">
        <w:rPr>
          <w:rFonts w:eastAsia="Times New Roman"/>
          <w:sz w:val="22"/>
          <w:szCs w:val="22"/>
          <w:lang w:val="ru-RU"/>
        </w:rPr>
        <w:t>администраторов источников финансирования дефицита бюджета сельского поселения</w:t>
      </w:r>
      <w:proofErr w:type="gramEnd"/>
    </w:p>
    <w:p w:rsidR="006026A8" w:rsidRPr="005D3D71" w:rsidRDefault="006026A8" w:rsidP="006026A8">
      <w:pPr>
        <w:jc w:val="left"/>
        <w:rPr>
          <w:sz w:val="22"/>
          <w:szCs w:val="22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927"/>
        <w:gridCol w:w="3337"/>
        <w:gridCol w:w="5375"/>
      </w:tblGrid>
      <w:tr w:rsidR="006026A8" w:rsidRPr="005D3D71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Код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главы</w:t>
            </w:r>
            <w:proofErr w:type="spellEnd"/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Код</w:t>
            </w:r>
            <w:proofErr w:type="spellEnd"/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Наименование</w:t>
            </w:r>
            <w:proofErr w:type="spellEnd"/>
          </w:p>
        </w:tc>
      </w:tr>
      <w:tr w:rsidR="006026A8" w:rsidRPr="005D3D71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</w:t>
            </w:r>
          </w:p>
        </w:tc>
      </w:tr>
      <w:tr w:rsidR="006026A8" w:rsidRPr="002A06D9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01020000100000710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Получение кредитов от кредитных организаций бюджетами сельских поселений в валюте </w:t>
            </w:r>
            <w:r w:rsidRPr="005D3D71">
              <w:rPr>
                <w:rFonts w:eastAsia="Times New Roman"/>
                <w:sz w:val="22"/>
                <w:szCs w:val="22"/>
                <w:lang w:val="ru-RU"/>
              </w:rPr>
              <w:lastRenderedPageBreak/>
              <w:t>Российской Федерации</w:t>
            </w:r>
          </w:p>
        </w:tc>
      </w:tr>
      <w:tr w:rsidR="006026A8" w:rsidRPr="002A06D9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lastRenderedPageBreak/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01020000100000810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</w:tr>
      <w:tr w:rsidR="006026A8" w:rsidRPr="002A06D9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01030100100000710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6026A8" w:rsidRPr="002A06D9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01030100100000810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6026A8" w:rsidRPr="002A06D9" w:rsidTr="006C445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01060400100000810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Исполнение муниципальных гарантий сельских поселений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6026A8" w:rsidRPr="005D3D71" w:rsidRDefault="006026A8" w:rsidP="006026A8">
      <w:pPr>
        <w:rPr>
          <w:sz w:val="22"/>
          <w:szCs w:val="22"/>
          <w:lang w:val="ru-RU"/>
        </w:rPr>
      </w:pPr>
    </w:p>
    <w:p w:rsidR="006026A8" w:rsidRPr="005D3D71" w:rsidRDefault="006026A8" w:rsidP="006026A8">
      <w:pPr>
        <w:rPr>
          <w:sz w:val="22"/>
          <w:szCs w:val="22"/>
          <w:lang w:val="ru-RU"/>
        </w:rPr>
        <w:sectPr w:rsidR="006026A8" w:rsidRPr="005D3D71" w:rsidSect="005D3D71">
          <w:type w:val="continuous"/>
          <w:pgSz w:w="11905" w:h="16837"/>
          <w:pgMar w:top="1134" w:right="567" w:bottom="1134" w:left="1701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18"/>
        <w:gridCol w:w="4819"/>
      </w:tblGrid>
      <w:tr w:rsidR="006026A8" w:rsidRPr="005D3D71" w:rsidTr="006C445E">
        <w:tc>
          <w:tcPr>
            <w:tcW w:w="2500" w:type="pct"/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ПРИЛОЖЕНИЕ 4</w:t>
            </w:r>
          </w:p>
        </w:tc>
      </w:tr>
      <w:tr w:rsidR="006026A8" w:rsidRPr="005D3D71" w:rsidTr="006C445E">
        <w:tc>
          <w:tcPr>
            <w:tcW w:w="2500" w:type="pct"/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 xml:space="preserve">к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решению</w:t>
            </w:r>
            <w:proofErr w:type="spellEnd"/>
          </w:p>
        </w:tc>
      </w:tr>
      <w:tr w:rsidR="006026A8" w:rsidRPr="002A06D9" w:rsidTr="006C445E">
        <w:tc>
          <w:tcPr>
            <w:tcW w:w="2500" w:type="pct"/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«О бюджете сельского поселения Колыванский сельсовет на 2021 год»</w:t>
            </w:r>
          </w:p>
        </w:tc>
      </w:tr>
    </w:tbl>
    <w:p w:rsidR="006026A8" w:rsidRPr="005D3D71" w:rsidRDefault="006026A8" w:rsidP="006026A8">
      <w:pPr>
        <w:rPr>
          <w:sz w:val="22"/>
          <w:szCs w:val="22"/>
          <w:lang w:val="ru-RU"/>
        </w:rPr>
      </w:pPr>
    </w:p>
    <w:p w:rsidR="006026A8" w:rsidRPr="005D3D71" w:rsidRDefault="006026A8" w:rsidP="006026A8">
      <w:pPr>
        <w:rPr>
          <w:sz w:val="22"/>
          <w:szCs w:val="22"/>
          <w:lang w:val="ru-RU"/>
        </w:rPr>
      </w:pPr>
    </w:p>
    <w:p w:rsidR="006026A8" w:rsidRPr="005D3D71" w:rsidRDefault="006026A8" w:rsidP="006026A8">
      <w:pPr>
        <w:rPr>
          <w:sz w:val="22"/>
          <w:szCs w:val="22"/>
          <w:lang w:val="ru-RU"/>
        </w:rPr>
      </w:pPr>
    </w:p>
    <w:p w:rsidR="006026A8" w:rsidRPr="005D3D71" w:rsidRDefault="006026A8" w:rsidP="006026A8">
      <w:pPr>
        <w:jc w:val="center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2021  год</w:t>
      </w:r>
    </w:p>
    <w:p w:rsidR="006026A8" w:rsidRPr="005D3D71" w:rsidRDefault="006026A8" w:rsidP="006026A8">
      <w:pPr>
        <w:rPr>
          <w:sz w:val="22"/>
          <w:szCs w:val="22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262"/>
        <w:gridCol w:w="1139"/>
        <w:gridCol w:w="1139"/>
        <w:gridCol w:w="2099"/>
      </w:tblGrid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Наименование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Сумма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тыс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рублей</w:t>
            </w:r>
            <w:proofErr w:type="spellEnd"/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4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3423,8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1496,2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0,5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965,8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Резервные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15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Другие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общегосударственные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вопросы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514,9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159,3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Мобилизационная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вневойсковая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подготовка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159,3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10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10</w:t>
            </w:r>
          </w:p>
        </w:tc>
      </w:tr>
      <w:tr w:rsidR="006026A8" w:rsidRPr="005D3D71" w:rsidTr="006C445E">
        <w:trPr>
          <w:trHeight w:val="435"/>
        </w:trPr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1320,3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Сельское хозяйство и рыболовство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05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910,5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rFonts w:eastAsia="Times New Roman"/>
                <w:sz w:val="22"/>
                <w:szCs w:val="22"/>
                <w:lang w:val="ru-RU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Дорожное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хозяйство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(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дорожные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09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259,8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150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200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Коммунальное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хозяйство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135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Благоустройство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65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ОБРАЗОВАНИЕ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0,1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Молодежная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политика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0,1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212,9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Культура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197,9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15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25</w:t>
            </w:r>
          </w:p>
        </w:tc>
      </w:tr>
      <w:tr w:rsidR="006026A8" w:rsidRPr="005D3D71" w:rsidTr="006C445E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Массовый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спорт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25</w:t>
            </w:r>
          </w:p>
        </w:tc>
      </w:tr>
    </w:tbl>
    <w:p w:rsidR="006026A8" w:rsidRPr="005D3D71" w:rsidRDefault="006026A8" w:rsidP="006026A8">
      <w:pPr>
        <w:rPr>
          <w:sz w:val="22"/>
          <w:szCs w:val="22"/>
        </w:rPr>
        <w:sectPr w:rsidR="006026A8" w:rsidRPr="005D3D71" w:rsidSect="005D3D71">
          <w:type w:val="continuous"/>
          <w:pgSz w:w="11905" w:h="16837"/>
          <w:pgMar w:top="1134" w:right="567" w:bottom="1134" w:left="1701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15"/>
        <w:gridCol w:w="4816"/>
        <w:gridCol w:w="6"/>
      </w:tblGrid>
      <w:tr w:rsidR="006026A8" w:rsidRPr="005D3D71" w:rsidTr="006C445E"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ПРИЛОЖЕНИЕ 5</w:t>
            </w:r>
          </w:p>
        </w:tc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</w:p>
        </w:tc>
      </w:tr>
      <w:tr w:rsidR="006026A8" w:rsidRPr="005D3D71" w:rsidTr="006C445E"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 xml:space="preserve">к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</w:p>
        </w:tc>
      </w:tr>
      <w:tr w:rsidR="006026A8" w:rsidRPr="002A06D9" w:rsidTr="006C445E"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«О бюджете сельского поселения Колыванский сельсовет на 2021 год»</w:t>
            </w:r>
          </w:p>
        </w:tc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6026A8" w:rsidRPr="002A06D9" w:rsidTr="006C445E">
        <w:trPr>
          <w:gridAfter w:val="1"/>
          <w:wAfter w:w="2500" w:type="dxa"/>
        </w:trPr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6026A8" w:rsidRPr="002A06D9" w:rsidTr="006C445E">
        <w:trPr>
          <w:gridAfter w:val="1"/>
          <w:wAfter w:w="2500" w:type="dxa"/>
        </w:trPr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6026A8" w:rsidRPr="002A06D9" w:rsidTr="006C445E">
        <w:trPr>
          <w:gridAfter w:val="1"/>
          <w:wAfter w:w="2500" w:type="dxa"/>
        </w:trPr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</w:tbl>
    <w:p w:rsidR="006026A8" w:rsidRPr="005D3D71" w:rsidRDefault="006026A8" w:rsidP="006026A8">
      <w:pPr>
        <w:jc w:val="center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Ведомственная структура расходов бюджета сельского поселения на 2021 год</w:t>
      </w:r>
    </w:p>
    <w:p w:rsidR="006026A8" w:rsidRPr="005D3D71" w:rsidRDefault="006026A8" w:rsidP="006026A8">
      <w:pPr>
        <w:jc w:val="left"/>
        <w:rPr>
          <w:sz w:val="22"/>
          <w:szCs w:val="22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703"/>
        <w:gridCol w:w="767"/>
        <w:gridCol w:w="490"/>
        <w:gridCol w:w="571"/>
        <w:gridCol w:w="2136"/>
        <w:gridCol w:w="750"/>
        <w:gridCol w:w="1222"/>
      </w:tblGrid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Код</w:t>
            </w:r>
            <w:proofErr w:type="spellEnd"/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Сумма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тыс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рублей</w:t>
            </w:r>
            <w:proofErr w:type="spellEnd"/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7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3 423,8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1 496,2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0,5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5D3D71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0,5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0,5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0,5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0,5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965,8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5D3D71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895,8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895,8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536,8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357,8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159,0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Иные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бюджетные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359,0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359,0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70,0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расходы в области жилищно-</w:t>
            </w:r>
            <w:r w:rsidRPr="005D3D71">
              <w:rPr>
                <w:rFonts w:eastAsia="Times New Roman"/>
                <w:sz w:val="22"/>
                <w:szCs w:val="22"/>
                <w:lang w:val="ru-RU"/>
              </w:rPr>
              <w:lastRenderedPageBreak/>
              <w:t>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70,0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lastRenderedPageBreak/>
              <w:t>Субсидии учреждениям на обеспечение расчетов за уголь (отопление) потребляемый учреждениями бюджетной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70,0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70,0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Резервные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Резервные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Резервные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местных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Иные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бюджетные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Другие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общегосударственные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514,9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513,9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513,9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Учреждения по обеспечению хозяйственного обслуживания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513,9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227,5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282,4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Иные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бюджетные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4,0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из бюджетов </w:t>
            </w:r>
            <w:r w:rsidRPr="005D3D71">
              <w:rPr>
                <w:rFonts w:eastAsia="Times New Roman"/>
                <w:sz w:val="22"/>
                <w:szCs w:val="22"/>
                <w:lang w:val="ru-RU"/>
              </w:rPr>
              <w:lastRenderedPageBreak/>
              <w:t>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lastRenderedPageBreak/>
              <w:t>Межбюджетные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159,3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Мобилизационная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вневойсковая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159,3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5D3D71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159,3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159,3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159,3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117,2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42,1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pStyle w:val="a4"/>
              <w:rPr>
                <w:sz w:val="22"/>
                <w:szCs w:val="22"/>
                <w:lang w:val="ru-RU"/>
              </w:rPr>
            </w:pPr>
            <w:r w:rsidRPr="005D3D71">
              <w:rPr>
                <w:sz w:val="22"/>
                <w:szCs w:val="22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Закупка товаров, работ и услуг для </w:t>
            </w:r>
            <w:r w:rsidRPr="005D3D71">
              <w:rPr>
                <w:rFonts w:eastAsia="Times New Roman"/>
                <w:sz w:val="22"/>
                <w:szCs w:val="22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lastRenderedPageBreak/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1 322,7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Сельское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хозяйство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рыболовство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910,5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910,5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910,5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Прочие мероприятия по благоустройству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910,5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910,5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Дорожное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хозяйство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(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дорожные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259,8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259,8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259,8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259,8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259,8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Жилищное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</w:t>
            </w:r>
            <w:r w:rsidRPr="005D3D71">
              <w:rPr>
                <w:rFonts w:eastAsia="Times New Roman"/>
                <w:sz w:val="22"/>
                <w:szCs w:val="22"/>
                <w:lang w:val="ru-RU"/>
              </w:rPr>
              <w:lastRenderedPageBreak/>
              <w:t>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Коммунальное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5D3D71">
              <w:rPr>
                <w:rFonts w:eastAsia="Times New Roman"/>
                <w:sz w:val="22"/>
                <w:szCs w:val="22"/>
                <w:lang w:val="ru-RU"/>
              </w:rPr>
              <w:t>электро</w:t>
            </w:r>
            <w:proofErr w:type="spellEnd"/>
            <w:r w:rsidRPr="005D3D71">
              <w:rPr>
                <w:rFonts w:eastAsia="Times New Roman"/>
                <w:sz w:val="22"/>
                <w:szCs w:val="22"/>
                <w:lang w:val="ru-RU"/>
              </w:rPr>
              <w:t>-, тепл</w:t>
            </w:r>
            <w:proofErr w:type="gramStart"/>
            <w:r w:rsidRPr="005D3D71">
              <w:rPr>
                <w:rFonts w:eastAsia="Times New Roman"/>
                <w:sz w:val="22"/>
                <w:szCs w:val="22"/>
                <w:lang w:val="ru-RU"/>
              </w:rPr>
              <w:t>о-</w:t>
            </w:r>
            <w:proofErr w:type="gramEnd"/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5D3D71">
              <w:rPr>
                <w:rFonts w:eastAsia="Times New Roman"/>
                <w:sz w:val="22"/>
                <w:szCs w:val="22"/>
                <w:lang w:val="ru-RU"/>
              </w:rPr>
              <w:t>газо</w:t>
            </w:r>
            <w:proofErr w:type="spellEnd"/>
            <w:r w:rsidRPr="005D3D71">
              <w:rPr>
                <w:rFonts w:eastAsia="Times New Roman"/>
                <w:sz w:val="22"/>
                <w:szCs w:val="22"/>
                <w:lang w:val="ru-RU"/>
              </w:rPr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125,0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125,0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65,0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ОБРАЗОВАНИЕ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Молодежная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политика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вопросы в сфере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9010000000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Проведение мероприятий для детей и молодежи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9010016420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9010016420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212,9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Культура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197,9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192,9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192,9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Учреждения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культуры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117,5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100,0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Иные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бюджетные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17,5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Музеи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постоянные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выставки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0220010560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75,4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0220010560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74,4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Иные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бюджетные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0220010560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из бюджетов </w:t>
            </w:r>
            <w:r w:rsidRPr="005D3D71">
              <w:rPr>
                <w:rFonts w:eastAsia="Times New Roman"/>
                <w:sz w:val="22"/>
                <w:szCs w:val="22"/>
                <w:lang w:val="ru-RU"/>
              </w:rPr>
              <w:lastRenderedPageBreak/>
              <w:t>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lastRenderedPageBreak/>
              <w:t>Межбюджетные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Массовый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вопросы в сфере здравоохранения, спорта и физической культуры и спорта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9030000000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25,0</w:t>
            </w:r>
          </w:p>
        </w:tc>
      </w:tr>
      <w:tr w:rsidR="006026A8" w:rsidRPr="005D3D71" w:rsidTr="006C44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25,0</w:t>
            </w:r>
          </w:p>
        </w:tc>
      </w:tr>
    </w:tbl>
    <w:p w:rsidR="006026A8" w:rsidRPr="005D3D71" w:rsidRDefault="006026A8" w:rsidP="006026A8">
      <w:pPr>
        <w:rPr>
          <w:sz w:val="22"/>
          <w:szCs w:val="22"/>
        </w:rPr>
      </w:pPr>
    </w:p>
    <w:p w:rsidR="006026A8" w:rsidRPr="005D3D71" w:rsidRDefault="006026A8" w:rsidP="006026A8">
      <w:pPr>
        <w:rPr>
          <w:sz w:val="22"/>
          <w:szCs w:val="22"/>
        </w:rPr>
        <w:sectPr w:rsidR="006026A8" w:rsidRPr="005D3D71" w:rsidSect="005D3D71">
          <w:type w:val="continuous"/>
          <w:pgSz w:w="11905" w:h="16837"/>
          <w:pgMar w:top="1134" w:right="567" w:bottom="1134" w:left="1701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19"/>
        <w:gridCol w:w="4819"/>
      </w:tblGrid>
      <w:tr w:rsidR="006026A8" w:rsidRPr="005D3D71" w:rsidTr="006C445E"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ПРИЛОЖЕНИЕ 6</w:t>
            </w:r>
          </w:p>
        </w:tc>
      </w:tr>
      <w:tr w:rsidR="006026A8" w:rsidRPr="005D3D71" w:rsidTr="006C445E"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 xml:space="preserve">к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решению</w:t>
            </w:r>
            <w:proofErr w:type="spellEnd"/>
          </w:p>
        </w:tc>
      </w:tr>
      <w:tr w:rsidR="006026A8" w:rsidRPr="002A06D9" w:rsidTr="006C445E"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«О бюджете сельского поселения Колыванский сельсовет на 2021 год»</w:t>
            </w:r>
          </w:p>
        </w:tc>
      </w:tr>
      <w:tr w:rsidR="006026A8" w:rsidRPr="002A06D9" w:rsidTr="006C445E"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6026A8" w:rsidRPr="002A06D9" w:rsidTr="006C445E"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6026A8" w:rsidRPr="002A06D9" w:rsidTr="006C445E"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6026A8" w:rsidRPr="005D3D71" w:rsidRDefault="006026A8" w:rsidP="006C445E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</w:tbl>
    <w:p w:rsidR="006026A8" w:rsidRPr="005D3D71" w:rsidRDefault="006026A8" w:rsidP="006026A8">
      <w:pPr>
        <w:jc w:val="center"/>
        <w:rPr>
          <w:sz w:val="22"/>
          <w:szCs w:val="22"/>
          <w:lang w:val="ru-RU"/>
        </w:rPr>
      </w:pPr>
      <w:r w:rsidRPr="005D3D71">
        <w:rPr>
          <w:rFonts w:eastAsia="Times New Roman"/>
          <w:sz w:val="22"/>
          <w:szCs w:val="22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</w:t>
      </w:r>
    </w:p>
    <w:p w:rsidR="006026A8" w:rsidRPr="005D3D71" w:rsidRDefault="006026A8" w:rsidP="006026A8">
      <w:pPr>
        <w:jc w:val="left"/>
        <w:rPr>
          <w:sz w:val="22"/>
          <w:szCs w:val="22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788"/>
        <w:gridCol w:w="472"/>
        <w:gridCol w:w="553"/>
        <w:gridCol w:w="2003"/>
        <w:gridCol w:w="667"/>
        <w:gridCol w:w="1157"/>
      </w:tblGrid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Наименование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Сумма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тыс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рублей</w:t>
            </w:r>
            <w:proofErr w:type="spellEnd"/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6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3 423,8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1 496,2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0,5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5D3D71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0,5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0,5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0,5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0,5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965,8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5D3D71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895,8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895,8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536,8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5D3D71">
              <w:rPr>
                <w:rFonts w:eastAsia="Times New Roman"/>
                <w:sz w:val="22"/>
                <w:szCs w:val="22"/>
                <w:lang w:val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357,8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159,0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Иные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бюджетные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ассигнования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359,0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359,0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70,0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70,0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70,0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70,0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Резервные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Резервные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Резервные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местных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администраций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Иные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бюджетные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ассигнования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Другие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общегосударственные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вопросы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514,9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513,9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513,9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Учреждения по обеспечению хозяйственного обслуживания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513,9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227,5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Закупка товаров, работ и услуг для </w:t>
            </w:r>
            <w:r w:rsidRPr="005D3D71">
              <w:rPr>
                <w:rFonts w:eastAsia="Times New Roman"/>
                <w:sz w:val="22"/>
                <w:szCs w:val="22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282,4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lastRenderedPageBreak/>
              <w:t>Иные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бюджетные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ассигнования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4,0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5D3D71">
              <w:rPr>
                <w:rFonts w:eastAsia="Times New Roman"/>
                <w:sz w:val="22"/>
                <w:szCs w:val="22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Межбюджетные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трансферты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159,3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Мобилизационная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вневойсковая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подготовка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159,3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5D3D71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159,3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159,3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159,3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117,2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42,1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</w:t>
            </w:r>
            <w:r w:rsidRPr="005D3D71">
              <w:rPr>
                <w:rFonts w:eastAsia="Times New Roman"/>
                <w:sz w:val="22"/>
                <w:szCs w:val="22"/>
                <w:lang w:val="ru-RU"/>
              </w:rPr>
              <w:lastRenderedPageBreak/>
              <w:t>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lastRenderedPageBreak/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1 320,3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Сельское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хозяйство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рыболовство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910,5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910,5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910,5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Прочие мероприятия по благоустройству муниципальных образований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910,5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910,5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Дорожное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хозяйство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(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дорожные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259,8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259,8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259,8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259,8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259,8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Коммунальное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хозяйство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135,0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5D3D71">
              <w:rPr>
                <w:rFonts w:eastAsia="Times New Roman"/>
                <w:sz w:val="22"/>
                <w:szCs w:val="22"/>
                <w:lang w:val="ru-RU"/>
              </w:rPr>
              <w:t>электро</w:t>
            </w:r>
            <w:proofErr w:type="spellEnd"/>
            <w:r w:rsidRPr="005D3D71">
              <w:rPr>
                <w:rFonts w:eastAsia="Times New Roman"/>
                <w:sz w:val="22"/>
                <w:szCs w:val="22"/>
                <w:lang w:val="ru-RU"/>
              </w:rPr>
              <w:t>-, тепл</w:t>
            </w:r>
            <w:proofErr w:type="gramStart"/>
            <w:r w:rsidRPr="005D3D71">
              <w:rPr>
                <w:rFonts w:eastAsia="Times New Roman"/>
                <w:sz w:val="22"/>
                <w:szCs w:val="22"/>
                <w:lang w:val="ru-RU"/>
              </w:rPr>
              <w:t>о-</w:t>
            </w:r>
            <w:proofErr w:type="gramEnd"/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5D3D71">
              <w:rPr>
                <w:rFonts w:eastAsia="Times New Roman"/>
                <w:sz w:val="22"/>
                <w:szCs w:val="22"/>
                <w:lang w:val="ru-RU"/>
              </w:rPr>
              <w:t>газо</w:t>
            </w:r>
            <w:proofErr w:type="spellEnd"/>
            <w:r w:rsidRPr="005D3D71">
              <w:rPr>
                <w:rFonts w:eastAsia="Times New Roman"/>
                <w:sz w:val="22"/>
                <w:szCs w:val="22"/>
                <w:lang w:val="ru-RU"/>
              </w:rPr>
              <w:t>- и водоснабжения населения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125,0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125,0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Благоустройство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65,0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ОБРАЗОВАНИЕ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Молодежная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политика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вопросы в сфере образования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9010000000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Проведение мероприятий для детей и молодежи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9010016420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9010016420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212,9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Культура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197,9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192,9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192,9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Учреждения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культуры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117,5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100,0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Иные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бюджетные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ассигнования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17,5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Музеи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постоянные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выставки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0220010560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75,4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0220010560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74,4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Иные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бюджетные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ассигнования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0220010560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5D3D71">
              <w:rPr>
                <w:rFonts w:eastAsia="Times New Roman"/>
                <w:sz w:val="22"/>
                <w:szCs w:val="22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Межбюджетные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трансферты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</w:rPr>
            </w:pPr>
            <w:proofErr w:type="spellStart"/>
            <w:r w:rsidRPr="005D3D71">
              <w:rPr>
                <w:rFonts w:eastAsia="Times New Roman"/>
                <w:sz w:val="22"/>
                <w:szCs w:val="22"/>
              </w:rPr>
              <w:lastRenderedPageBreak/>
              <w:t>Массовый</w:t>
            </w:r>
            <w:proofErr w:type="spellEnd"/>
            <w:r w:rsidRPr="005D3D71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D3D71">
              <w:rPr>
                <w:rFonts w:eastAsia="Times New Roman"/>
                <w:sz w:val="22"/>
                <w:szCs w:val="22"/>
              </w:rPr>
              <w:t>спорт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9030000000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9030016670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25,0</w:t>
            </w:r>
          </w:p>
        </w:tc>
      </w:tr>
      <w:tr w:rsidR="006026A8" w:rsidRPr="005D3D71" w:rsidTr="006C44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rPr>
                <w:sz w:val="22"/>
                <w:szCs w:val="22"/>
                <w:lang w:val="ru-RU"/>
              </w:rPr>
            </w:pPr>
            <w:r w:rsidRPr="005D3D71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9030016670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26A8" w:rsidRPr="005D3D71" w:rsidRDefault="006026A8" w:rsidP="006C445E">
            <w:pPr>
              <w:jc w:val="center"/>
              <w:rPr>
                <w:sz w:val="22"/>
                <w:szCs w:val="22"/>
              </w:rPr>
            </w:pPr>
            <w:r w:rsidRPr="005D3D71">
              <w:rPr>
                <w:rFonts w:eastAsia="Times New Roman"/>
                <w:sz w:val="22"/>
                <w:szCs w:val="22"/>
              </w:rPr>
              <w:t>25,0</w:t>
            </w:r>
          </w:p>
        </w:tc>
      </w:tr>
    </w:tbl>
    <w:p w:rsidR="006026A8" w:rsidRPr="005D3D71" w:rsidRDefault="006026A8" w:rsidP="006026A8">
      <w:pPr>
        <w:rPr>
          <w:sz w:val="22"/>
          <w:szCs w:val="22"/>
        </w:rPr>
      </w:pPr>
    </w:p>
    <w:p w:rsidR="008F2CFD" w:rsidRPr="005D3D71" w:rsidRDefault="008F2CFD">
      <w:pPr>
        <w:rPr>
          <w:sz w:val="22"/>
          <w:szCs w:val="22"/>
        </w:rPr>
      </w:pPr>
    </w:p>
    <w:sectPr w:rsidR="008F2CFD" w:rsidRPr="005D3D71" w:rsidSect="005D3D71">
      <w:type w:val="continuous"/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026A8"/>
    <w:rsid w:val="00002520"/>
    <w:rsid w:val="00003846"/>
    <w:rsid w:val="000041A6"/>
    <w:rsid w:val="00012817"/>
    <w:rsid w:val="00014046"/>
    <w:rsid w:val="0001551C"/>
    <w:rsid w:val="00015825"/>
    <w:rsid w:val="00015A3B"/>
    <w:rsid w:val="00017EF4"/>
    <w:rsid w:val="00020AD3"/>
    <w:rsid w:val="000232BF"/>
    <w:rsid w:val="00027FAB"/>
    <w:rsid w:val="00032D10"/>
    <w:rsid w:val="00040182"/>
    <w:rsid w:val="00040B72"/>
    <w:rsid w:val="00041BFD"/>
    <w:rsid w:val="0004281C"/>
    <w:rsid w:val="000452CC"/>
    <w:rsid w:val="00046CC9"/>
    <w:rsid w:val="0004785E"/>
    <w:rsid w:val="00050014"/>
    <w:rsid w:val="000511C8"/>
    <w:rsid w:val="00052442"/>
    <w:rsid w:val="00052CC7"/>
    <w:rsid w:val="00053E34"/>
    <w:rsid w:val="000554CB"/>
    <w:rsid w:val="00055EFF"/>
    <w:rsid w:val="00065BD0"/>
    <w:rsid w:val="0006676F"/>
    <w:rsid w:val="000722AD"/>
    <w:rsid w:val="00072BDB"/>
    <w:rsid w:val="00072F6A"/>
    <w:rsid w:val="00076D65"/>
    <w:rsid w:val="00076ECA"/>
    <w:rsid w:val="0007704C"/>
    <w:rsid w:val="000775E9"/>
    <w:rsid w:val="00077612"/>
    <w:rsid w:val="00077D08"/>
    <w:rsid w:val="00083529"/>
    <w:rsid w:val="00083782"/>
    <w:rsid w:val="0008428B"/>
    <w:rsid w:val="00085BCA"/>
    <w:rsid w:val="0008642E"/>
    <w:rsid w:val="00087805"/>
    <w:rsid w:val="00087987"/>
    <w:rsid w:val="0009091E"/>
    <w:rsid w:val="000909B5"/>
    <w:rsid w:val="00091B7E"/>
    <w:rsid w:val="00092E7C"/>
    <w:rsid w:val="00094067"/>
    <w:rsid w:val="00095B3D"/>
    <w:rsid w:val="00096093"/>
    <w:rsid w:val="000A0C11"/>
    <w:rsid w:val="000A1DE6"/>
    <w:rsid w:val="000A316B"/>
    <w:rsid w:val="000A394A"/>
    <w:rsid w:val="000A397B"/>
    <w:rsid w:val="000B0691"/>
    <w:rsid w:val="000B0B64"/>
    <w:rsid w:val="000B14EA"/>
    <w:rsid w:val="000B1A4E"/>
    <w:rsid w:val="000B200D"/>
    <w:rsid w:val="000B4100"/>
    <w:rsid w:val="000B7CDA"/>
    <w:rsid w:val="000B7ED9"/>
    <w:rsid w:val="000C00D2"/>
    <w:rsid w:val="000C11A4"/>
    <w:rsid w:val="000C2EF8"/>
    <w:rsid w:val="000C45B8"/>
    <w:rsid w:val="000C4897"/>
    <w:rsid w:val="000C64E2"/>
    <w:rsid w:val="000C65FD"/>
    <w:rsid w:val="000C6B62"/>
    <w:rsid w:val="000D0317"/>
    <w:rsid w:val="000D07D9"/>
    <w:rsid w:val="000D1675"/>
    <w:rsid w:val="000D1EB7"/>
    <w:rsid w:val="000D42B3"/>
    <w:rsid w:val="000D5AF5"/>
    <w:rsid w:val="000D760E"/>
    <w:rsid w:val="000E053B"/>
    <w:rsid w:val="000E395F"/>
    <w:rsid w:val="000E49FA"/>
    <w:rsid w:val="000E559B"/>
    <w:rsid w:val="000E5B1F"/>
    <w:rsid w:val="000E65FA"/>
    <w:rsid w:val="000F0A3B"/>
    <w:rsid w:val="000F1901"/>
    <w:rsid w:val="000F1F03"/>
    <w:rsid w:val="000F2A74"/>
    <w:rsid w:val="000F31BF"/>
    <w:rsid w:val="000F336A"/>
    <w:rsid w:val="000F4B99"/>
    <w:rsid w:val="000F71FA"/>
    <w:rsid w:val="001013EE"/>
    <w:rsid w:val="00103DB8"/>
    <w:rsid w:val="00105AD8"/>
    <w:rsid w:val="0010759D"/>
    <w:rsid w:val="001079B9"/>
    <w:rsid w:val="0011067D"/>
    <w:rsid w:val="00110AFB"/>
    <w:rsid w:val="00112554"/>
    <w:rsid w:val="0011273F"/>
    <w:rsid w:val="00114A9B"/>
    <w:rsid w:val="001152A0"/>
    <w:rsid w:val="00117408"/>
    <w:rsid w:val="00121123"/>
    <w:rsid w:val="001233F8"/>
    <w:rsid w:val="00126540"/>
    <w:rsid w:val="0012658A"/>
    <w:rsid w:val="001300B1"/>
    <w:rsid w:val="00131B02"/>
    <w:rsid w:val="0013263B"/>
    <w:rsid w:val="00132E2B"/>
    <w:rsid w:val="00133C30"/>
    <w:rsid w:val="00133D59"/>
    <w:rsid w:val="00134759"/>
    <w:rsid w:val="00134A7C"/>
    <w:rsid w:val="00134D35"/>
    <w:rsid w:val="0013635A"/>
    <w:rsid w:val="00146935"/>
    <w:rsid w:val="00146F31"/>
    <w:rsid w:val="00146F72"/>
    <w:rsid w:val="00147CAE"/>
    <w:rsid w:val="00147D9E"/>
    <w:rsid w:val="00150723"/>
    <w:rsid w:val="00152205"/>
    <w:rsid w:val="001534F1"/>
    <w:rsid w:val="00153A23"/>
    <w:rsid w:val="00153B95"/>
    <w:rsid w:val="0015449A"/>
    <w:rsid w:val="00154F7D"/>
    <w:rsid w:val="00156187"/>
    <w:rsid w:val="0015633E"/>
    <w:rsid w:val="001566E4"/>
    <w:rsid w:val="00157284"/>
    <w:rsid w:val="0016047A"/>
    <w:rsid w:val="00162288"/>
    <w:rsid w:val="001625EF"/>
    <w:rsid w:val="00164735"/>
    <w:rsid w:val="00164EBC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4C29"/>
    <w:rsid w:val="001812FE"/>
    <w:rsid w:val="00184F00"/>
    <w:rsid w:val="00184F9B"/>
    <w:rsid w:val="00185B9E"/>
    <w:rsid w:val="00186C56"/>
    <w:rsid w:val="0018700D"/>
    <w:rsid w:val="0018721A"/>
    <w:rsid w:val="00190C7A"/>
    <w:rsid w:val="001953FA"/>
    <w:rsid w:val="00195B49"/>
    <w:rsid w:val="00195C88"/>
    <w:rsid w:val="00197011"/>
    <w:rsid w:val="0019777E"/>
    <w:rsid w:val="001A05E1"/>
    <w:rsid w:val="001A0D1F"/>
    <w:rsid w:val="001A117C"/>
    <w:rsid w:val="001A1198"/>
    <w:rsid w:val="001A7C30"/>
    <w:rsid w:val="001B0182"/>
    <w:rsid w:val="001B0AF8"/>
    <w:rsid w:val="001B330A"/>
    <w:rsid w:val="001B3E5C"/>
    <w:rsid w:val="001B41A1"/>
    <w:rsid w:val="001B5890"/>
    <w:rsid w:val="001B5EB7"/>
    <w:rsid w:val="001B615D"/>
    <w:rsid w:val="001B7F3C"/>
    <w:rsid w:val="001C09C7"/>
    <w:rsid w:val="001C0D68"/>
    <w:rsid w:val="001C1598"/>
    <w:rsid w:val="001C29B7"/>
    <w:rsid w:val="001C54F4"/>
    <w:rsid w:val="001C6411"/>
    <w:rsid w:val="001C6417"/>
    <w:rsid w:val="001C65C9"/>
    <w:rsid w:val="001D1FB5"/>
    <w:rsid w:val="001D25A8"/>
    <w:rsid w:val="001D5285"/>
    <w:rsid w:val="001D66CA"/>
    <w:rsid w:val="001D7287"/>
    <w:rsid w:val="001E0569"/>
    <w:rsid w:val="001E3245"/>
    <w:rsid w:val="001E4839"/>
    <w:rsid w:val="001E58A3"/>
    <w:rsid w:val="001E658E"/>
    <w:rsid w:val="001E6694"/>
    <w:rsid w:val="001E75B7"/>
    <w:rsid w:val="001F06B0"/>
    <w:rsid w:val="001F1154"/>
    <w:rsid w:val="001F1C36"/>
    <w:rsid w:val="001F2226"/>
    <w:rsid w:val="001F2DB6"/>
    <w:rsid w:val="001F4282"/>
    <w:rsid w:val="001F5869"/>
    <w:rsid w:val="001F7DFC"/>
    <w:rsid w:val="001F7E40"/>
    <w:rsid w:val="002006F7"/>
    <w:rsid w:val="00201F3F"/>
    <w:rsid w:val="00202FC6"/>
    <w:rsid w:val="002047A2"/>
    <w:rsid w:val="00212EAB"/>
    <w:rsid w:val="002138A9"/>
    <w:rsid w:val="00214ED7"/>
    <w:rsid w:val="00216107"/>
    <w:rsid w:val="00216682"/>
    <w:rsid w:val="002178ED"/>
    <w:rsid w:val="00217D06"/>
    <w:rsid w:val="00217F43"/>
    <w:rsid w:val="00220ED7"/>
    <w:rsid w:val="00222B3C"/>
    <w:rsid w:val="00223C67"/>
    <w:rsid w:val="00224590"/>
    <w:rsid w:val="00224854"/>
    <w:rsid w:val="00224B49"/>
    <w:rsid w:val="002251BE"/>
    <w:rsid w:val="00231362"/>
    <w:rsid w:val="0023273F"/>
    <w:rsid w:val="00233FE8"/>
    <w:rsid w:val="00234264"/>
    <w:rsid w:val="0023557C"/>
    <w:rsid w:val="002373B4"/>
    <w:rsid w:val="002379CF"/>
    <w:rsid w:val="00240B08"/>
    <w:rsid w:val="002411B2"/>
    <w:rsid w:val="00241A96"/>
    <w:rsid w:val="00242902"/>
    <w:rsid w:val="0024417A"/>
    <w:rsid w:val="002442C5"/>
    <w:rsid w:val="00244B00"/>
    <w:rsid w:val="00245F5E"/>
    <w:rsid w:val="002476BF"/>
    <w:rsid w:val="00250C27"/>
    <w:rsid w:val="00251835"/>
    <w:rsid w:val="00253FA3"/>
    <w:rsid w:val="002550C3"/>
    <w:rsid w:val="002604D5"/>
    <w:rsid w:val="0026065F"/>
    <w:rsid w:val="002670AD"/>
    <w:rsid w:val="00270CFA"/>
    <w:rsid w:val="00270D24"/>
    <w:rsid w:val="00271E61"/>
    <w:rsid w:val="00271F8D"/>
    <w:rsid w:val="002733AA"/>
    <w:rsid w:val="00274738"/>
    <w:rsid w:val="00274865"/>
    <w:rsid w:val="002763AE"/>
    <w:rsid w:val="002804D8"/>
    <w:rsid w:val="00281CDF"/>
    <w:rsid w:val="0028710B"/>
    <w:rsid w:val="00287399"/>
    <w:rsid w:val="00287478"/>
    <w:rsid w:val="00290CCF"/>
    <w:rsid w:val="00291A7D"/>
    <w:rsid w:val="0029228E"/>
    <w:rsid w:val="00292689"/>
    <w:rsid w:val="002946D0"/>
    <w:rsid w:val="00296AAF"/>
    <w:rsid w:val="002A06D9"/>
    <w:rsid w:val="002A1718"/>
    <w:rsid w:val="002A1AD0"/>
    <w:rsid w:val="002A3658"/>
    <w:rsid w:val="002A734E"/>
    <w:rsid w:val="002B07D6"/>
    <w:rsid w:val="002B0B3C"/>
    <w:rsid w:val="002B1493"/>
    <w:rsid w:val="002B1B34"/>
    <w:rsid w:val="002B349B"/>
    <w:rsid w:val="002B4251"/>
    <w:rsid w:val="002C32D6"/>
    <w:rsid w:val="002C347A"/>
    <w:rsid w:val="002C38DB"/>
    <w:rsid w:val="002C3B57"/>
    <w:rsid w:val="002C3D50"/>
    <w:rsid w:val="002C4441"/>
    <w:rsid w:val="002C6FA7"/>
    <w:rsid w:val="002D32D5"/>
    <w:rsid w:val="002D40A5"/>
    <w:rsid w:val="002D5413"/>
    <w:rsid w:val="002D6D78"/>
    <w:rsid w:val="002D722E"/>
    <w:rsid w:val="002E0997"/>
    <w:rsid w:val="002E0D83"/>
    <w:rsid w:val="002E1AB0"/>
    <w:rsid w:val="002E1D38"/>
    <w:rsid w:val="002E2909"/>
    <w:rsid w:val="002E2F7F"/>
    <w:rsid w:val="002E321C"/>
    <w:rsid w:val="002E5483"/>
    <w:rsid w:val="002E58CA"/>
    <w:rsid w:val="002E590F"/>
    <w:rsid w:val="002E6D08"/>
    <w:rsid w:val="002F1FF3"/>
    <w:rsid w:val="002F21CD"/>
    <w:rsid w:val="002F22FB"/>
    <w:rsid w:val="002F2DBD"/>
    <w:rsid w:val="002F54C9"/>
    <w:rsid w:val="002F59BA"/>
    <w:rsid w:val="002F71B3"/>
    <w:rsid w:val="003007A0"/>
    <w:rsid w:val="00300ED5"/>
    <w:rsid w:val="0030103F"/>
    <w:rsid w:val="00301EC5"/>
    <w:rsid w:val="00304371"/>
    <w:rsid w:val="003052F7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20368"/>
    <w:rsid w:val="003209EB"/>
    <w:rsid w:val="00323212"/>
    <w:rsid w:val="0032343E"/>
    <w:rsid w:val="00324E22"/>
    <w:rsid w:val="00325313"/>
    <w:rsid w:val="0032552A"/>
    <w:rsid w:val="00325B5A"/>
    <w:rsid w:val="003270AF"/>
    <w:rsid w:val="003303AB"/>
    <w:rsid w:val="003309EE"/>
    <w:rsid w:val="00332178"/>
    <w:rsid w:val="00332A38"/>
    <w:rsid w:val="00333561"/>
    <w:rsid w:val="00337931"/>
    <w:rsid w:val="00341097"/>
    <w:rsid w:val="00341117"/>
    <w:rsid w:val="003414F7"/>
    <w:rsid w:val="00341BC7"/>
    <w:rsid w:val="00342A46"/>
    <w:rsid w:val="00342F7B"/>
    <w:rsid w:val="00343BAE"/>
    <w:rsid w:val="00344072"/>
    <w:rsid w:val="00344BD7"/>
    <w:rsid w:val="003451D0"/>
    <w:rsid w:val="003513FD"/>
    <w:rsid w:val="00353529"/>
    <w:rsid w:val="0035516D"/>
    <w:rsid w:val="0035577C"/>
    <w:rsid w:val="00360D4E"/>
    <w:rsid w:val="00361230"/>
    <w:rsid w:val="003629B8"/>
    <w:rsid w:val="00371B5F"/>
    <w:rsid w:val="003721E3"/>
    <w:rsid w:val="00372229"/>
    <w:rsid w:val="00372BE7"/>
    <w:rsid w:val="00372C00"/>
    <w:rsid w:val="0037461C"/>
    <w:rsid w:val="00374C7E"/>
    <w:rsid w:val="00376CD0"/>
    <w:rsid w:val="003800A3"/>
    <w:rsid w:val="0038070D"/>
    <w:rsid w:val="0038127D"/>
    <w:rsid w:val="00384DB7"/>
    <w:rsid w:val="003871C4"/>
    <w:rsid w:val="003878FB"/>
    <w:rsid w:val="0039230D"/>
    <w:rsid w:val="0039315D"/>
    <w:rsid w:val="00393E3A"/>
    <w:rsid w:val="00394B80"/>
    <w:rsid w:val="003959A9"/>
    <w:rsid w:val="003A1982"/>
    <w:rsid w:val="003A359E"/>
    <w:rsid w:val="003A61F0"/>
    <w:rsid w:val="003A66FA"/>
    <w:rsid w:val="003A6A3F"/>
    <w:rsid w:val="003A75A4"/>
    <w:rsid w:val="003A7E67"/>
    <w:rsid w:val="003A7E8C"/>
    <w:rsid w:val="003B0890"/>
    <w:rsid w:val="003B2056"/>
    <w:rsid w:val="003B5E25"/>
    <w:rsid w:val="003B7149"/>
    <w:rsid w:val="003C22F6"/>
    <w:rsid w:val="003C3AC5"/>
    <w:rsid w:val="003C3BE6"/>
    <w:rsid w:val="003C4E3B"/>
    <w:rsid w:val="003C4FD6"/>
    <w:rsid w:val="003C6F50"/>
    <w:rsid w:val="003D28EC"/>
    <w:rsid w:val="003D63AA"/>
    <w:rsid w:val="003D7253"/>
    <w:rsid w:val="003E103A"/>
    <w:rsid w:val="003E1723"/>
    <w:rsid w:val="003E1B04"/>
    <w:rsid w:val="003E3D97"/>
    <w:rsid w:val="003E3DDF"/>
    <w:rsid w:val="003E5C93"/>
    <w:rsid w:val="003E782F"/>
    <w:rsid w:val="003F1C96"/>
    <w:rsid w:val="003F334F"/>
    <w:rsid w:val="003F47EF"/>
    <w:rsid w:val="003F4FC5"/>
    <w:rsid w:val="003F63C2"/>
    <w:rsid w:val="003F681A"/>
    <w:rsid w:val="003F713E"/>
    <w:rsid w:val="003F7D2B"/>
    <w:rsid w:val="00405CC6"/>
    <w:rsid w:val="00405E4C"/>
    <w:rsid w:val="00407821"/>
    <w:rsid w:val="00407BA4"/>
    <w:rsid w:val="00411388"/>
    <w:rsid w:val="00411B66"/>
    <w:rsid w:val="00413480"/>
    <w:rsid w:val="00414053"/>
    <w:rsid w:val="00416B51"/>
    <w:rsid w:val="00416F0B"/>
    <w:rsid w:val="0042141D"/>
    <w:rsid w:val="00422CF8"/>
    <w:rsid w:val="00423204"/>
    <w:rsid w:val="00423997"/>
    <w:rsid w:val="00424CA0"/>
    <w:rsid w:val="00426AC4"/>
    <w:rsid w:val="00426AFE"/>
    <w:rsid w:val="004279BD"/>
    <w:rsid w:val="0043003D"/>
    <w:rsid w:val="00432121"/>
    <w:rsid w:val="00432882"/>
    <w:rsid w:val="0043323A"/>
    <w:rsid w:val="00434043"/>
    <w:rsid w:val="004372F7"/>
    <w:rsid w:val="00437B2A"/>
    <w:rsid w:val="00441AEE"/>
    <w:rsid w:val="00441D55"/>
    <w:rsid w:val="00443385"/>
    <w:rsid w:val="004443DB"/>
    <w:rsid w:val="0044556C"/>
    <w:rsid w:val="00445FC3"/>
    <w:rsid w:val="00446445"/>
    <w:rsid w:val="00450268"/>
    <w:rsid w:val="00450B14"/>
    <w:rsid w:val="0045492D"/>
    <w:rsid w:val="00454FF3"/>
    <w:rsid w:val="00460264"/>
    <w:rsid w:val="0046057B"/>
    <w:rsid w:val="0046113A"/>
    <w:rsid w:val="00462595"/>
    <w:rsid w:val="00462BEC"/>
    <w:rsid w:val="00463796"/>
    <w:rsid w:val="00464E26"/>
    <w:rsid w:val="004655FA"/>
    <w:rsid w:val="0046589E"/>
    <w:rsid w:val="00467665"/>
    <w:rsid w:val="00467D34"/>
    <w:rsid w:val="00471816"/>
    <w:rsid w:val="00472399"/>
    <w:rsid w:val="004735F0"/>
    <w:rsid w:val="00473CA6"/>
    <w:rsid w:val="004773DA"/>
    <w:rsid w:val="00477A84"/>
    <w:rsid w:val="00480629"/>
    <w:rsid w:val="0048419A"/>
    <w:rsid w:val="00485EDB"/>
    <w:rsid w:val="0049028B"/>
    <w:rsid w:val="004903DD"/>
    <w:rsid w:val="00493E30"/>
    <w:rsid w:val="00495721"/>
    <w:rsid w:val="00495F22"/>
    <w:rsid w:val="00496D3F"/>
    <w:rsid w:val="0049709E"/>
    <w:rsid w:val="004A09A1"/>
    <w:rsid w:val="004A2354"/>
    <w:rsid w:val="004A327A"/>
    <w:rsid w:val="004A45E8"/>
    <w:rsid w:val="004A6D5F"/>
    <w:rsid w:val="004A6D94"/>
    <w:rsid w:val="004B0E64"/>
    <w:rsid w:val="004B4AAF"/>
    <w:rsid w:val="004B5003"/>
    <w:rsid w:val="004B617F"/>
    <w:rsid w:val="004C041D"/>
    <w:rsid w:val="004C125C"/>
    <w:rsid w:val="004C2331"/>
    <w:rsid w:val="004C2843"/>
    <w:rsid w:val="004C2C09"/>
    <w:rsid w:val="004C35CF"/>
    <w:rsid w:val="004C397C"/>
    <w:rsid w:val="004C3C86"/>
    <w:rsid w:val="004C47A0"/>
    <w:rsid w:val="004C7C0F"/>
    <w:rsid w:val="004D1144"/>
    <w:rsid w:val="004D35EA"/>
    <w:rsid w:val="004D436F"/>
    <w:rsid w:val="004D6142"/>
    <w:rsid w:val="004D6596"/>
    <w:rsid w:val="004D6C5D"/>
    <w:rsid w:val="004D7760"/>
    <w:rsid w:val="004E0548"/>
    <w:rsid w:val="004E247A"/>
    <w:rsid w:val="004E35F6"/>
    <w:rsid w:val="004E5575"/>
    <w:rsid w:val="004E6194"/>
    <w:rsid w:val="004E63D0"/>
    <w:rsid w:val="004F304E"/>
    <w:rsid w:val="004F3543"/>
    <w:rsid w:val="004F645A"/>
    <w:rsid w:val="004F75F9"/>
    <w:rsid w:val="00500EEA"/>
    <w:rsid w:val="00502344"/>
    <w:rsid w:val="00504F6C"/>
    <w:rsid w:val="005052E2"/>
    <w:rsid w:val="0050594E"/>
    <w:rsid w:val="0051234E"/>
    <w:rsid w:val="00514523"/>
    <w:rsid w:val="00523213"/>
    <w:rsid w:val="00523CD1"/>
    <w:rsid w:val="00524222"/>
    <w:rsid w:val="00524280"/>
    <w:rsid w:val="00524BBE"/>
    <w:rsid w:val="0052649C"/>
    <w:rsid w:val="00526DA4"/>
    <w:rsid w:val="005275B8"/>
    <w:rsid w:val="00527D9A"/>
    <w:rsid w:val="005307D4"/>
    <w:rsid w:val="00530A29"/>
    <w:rsid w:val="0053332B"/>
    <w:rsid w:val="00534020"/>
    <w:rsid w:val="00534408"/>
    <w:rsid w:val="00535B44"/>
    <w:rsid w:val="00536E1A"/>
    <w:rsid w:val="005373B2"/>
    <w:rsid w:val="005419A0"/>
    <w:rsid w:val="00542DCA"/>
    <w:rsid w:val="0054508A"/>
    <w:rsid w:val="005475BE"/>
    <w:rsid w:val="00551C63"/>
    <w:rsid w:val="00554231"/>
    <w:rsid w:val="0055551D"/>
    <w:rsid w:val="00555A29"/>
    <w:rsid w:val="00560C00"/>
    <w:rsid w:val="005623DB"/>
    <w:rsid w:val="005636FF"/>
    <w:rsid w:val="00564B00"/>
    <w:rsid w:val="00566087"/>
    <w:rsid w:val="00566194"/>
    <w:rsid w:val="0056640D"/>
    <w:rsid w:val="0056692C"/>
    <w:rsid w:val="0057067E"/>
    <w:rsid w:val="00570927"/>
    <w:rsid w:val="0057247A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7BCC"/>
    <w:rsid w:val="00580A88"/>
    <w:rsid w:val="00580CC5"/>
    <w:rsid w:val="0058178C"/>
    <w:rsid w:val="00581942"/>
    <w:rsid w:val="00584B7C"/>
    <w:rsid w:val="00584EC9"/>
    <w:rsid w:val="00591070"/>
    <w:rsid w:val="00591673"/>
    <w:rsid w:val="005921CC"/>
    <w:rsid w:val="0059266F"/>
    <w:rsid w:val="00594368"/>
    <w:rsid w:val="00594D6F"/>
    <w:rsid w:val="00595498"/>
    <w:rsid w:val="005A0E97"/>
    <w:rsid w:val="005A1A9A"/>
    <w:rsid w:val="005A5764"/>
    <w:rsid w:val="005A5DB9"/>
    <w:rsid w:val="005A6D6E"/>
    <w:rsid w:val="005B11F4"/>
    <w:rsid w:val="005B3C10"/>
    <w:rsid w:val="005B48B5"/>
    <w:rsid w:val="005B71C8"/>
    <w:rsid w:val="005B7AB1"/>
    <w:rsid w:val="005C0EB3"/>
    <w:rsid w:val="005C2CC7"/>
    <w:rsid w:val="005C4DAD"/>
    <w:rsid w:val="005C7053"/>
    <w:rsid w:val="005D0847"/>
    <w:rsid w:val="005D3D71"/>
    <w:rsid w:val="005D5FEA"/>
    <w:rsid w:val="005D6B18"/>
    <w:rsid w:val="005D79FA"/>
    <w:rsid w:val="005D7AC9"/>
    <w:rsid w:val="005E0465"/>
    <w:rsid w:val="005E12E5"/>
    <w:rsid w:val="005E3630"/>
    <w:rsid w:val="005E4EE3"/>
    <w:rsid w:val="005F4163"/>
    <w:rsid w:val="005F7BDA"/>
    <w:rsid w:val="00600495"/>
    <w:rsid w:val="00600890"/>
    <w:rsid w:val="00600EC5"/>
    <w:rsid w:val="00601DE1"/>
    <w:rsid w:val="006026A8"/>
    <w:rsid w:val="00603860"/>
    <w:rsid w:val="00603C28"/>
    <w:rsid w:val="00603E14"/>
    <w:rsid w:val="00604E46"/>
    <w:rsid w:val="00605FE5"/>
    <w:rsid w:val="006075E9"/>
    <w:rsid w:val="0060790C"/>
    <w:rsid w:val="006103B8"/>
    <w:rsid w:val="00613E60"/>
    <w:rsid w:val="006154B1"/>
    <w:rsid w:val="00616564"/>
    <w:rsid w:val="00616653"/>
    <w:rsid w:val="00617D8E"/>
    <w:rsid w:val="0062290D"/>
    <w:rsid w:val="00622E22"/>
    <w:rsid w:val="00625630"/>
    <w:rsid w:val="00625EF8"/>
    <w:rsid w:val="00626BA1"/>
    <w:rsid w:val="00627C16"/>
    <w:rsid w:val="006306B7"/>
    <w:rsid w:val="00632947"/>
    <w:rsid w:val="00633AE4"/>
    <w:rsid w:val="00634116"/>
    <w:rsid w:val="00637004"/>
    <w:rsid w:val="006371CE"/>
    <w:rsid w:val="0063786F"/>
    <w:rsid w:val="00640800"/>
    <w:rsid w:val="00640CF2"/>
    <w:rsid w:val="0064345F"/>
    <w:rsid w:val="00643615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3015"/>
    <w:rsid w:val="0065335E"/>
    <w:rsid w:val="00653718"/>
    <w:rsid w:val="00653845"/>
    <w:rsid w:val="006539A2"/>
    <w:rsid w:val="0065437D"/>
    <w:rsid w:val="006545FF"/>
    <w:rsid w:val="0065687C"/>
    <w:rsid w:val="0065761E"/>
    <w:rsid w:val="00657AE6"/>
    <w:rsid w:val="006628B4"/>
    <w:rsid w:val="00662C38"/>
    <w:rsid w:val="00663298"/>
    <w:rsid w:val="00663BD0"/>
    <w:rsid w:val="00663D04"/>
    <w:rsid w:val="0066485E"/>
    <w:rsid w:val="00666744"/>
    <w:rsid w:val="0066677E"/>
    <w:rsid w:val="00667856"/>
    <w:rsid w:val="00667FBF"/>
    <w:rsid w:val="00672329"/>
    <w:rsid w:val="006738BC"/>
    <w:rsid w:val="006740F6"/>
    <w:rsid w:val="00675319"/>
    <w:rsid w:val="006756C0"/>
    <w:rsid w:val="006815D0"/>
    <w:rsid w:val="00687B4A"/>
    <w:rsid w:val="006904E6"/>
    <w:rsid w:val="006909D8"/>
    <w:rsid w:val="00690F61"/>
    <w:rsid w:val="006920EF"/>
    <w:rsid w:val="00694D40"/>
    <w:rsid w:val="0069546B"/>
    <w:rsid w:val="00696692"/>
    <w:rsid w:val="006A06F6"/>
    <w:rsid w:val="006A22C4"/>
    <w:rsid w:val="006A4554"/>
    <w:rsid w:val="006A4ED4"/>
    <w:rsid w:val="006A77E6"/>
    <w:rsid w:val="006B1084"/>
    <w:rsid w:val="006B11BD"/>
    <w:rsid w:val="006B35CB"/>
    <w:rsid w:val="006B4018"/>
    <w:rsid w:val="006B4D2B"/>
    <w:rsid w:val="006B61B9"/>
    <w:rsid w:val="006B61DD"/>
    <w:rsid w:val="006B7B02"/>
    <w:rsid w:val="006C0887"/>
    <w:rsid w:val="006C1452"/>
    <w:rsid w:val="006C231B"/>
    <w:rsid w:val="006C353F"/>
    <w:rsid w:val="006C3DEB"/>
    <w:rsid w:val="006C40CD"/>
    <w:rsid w:val="006C445E"/>
    <w:rsid w:val="006C5D0F"/>
    <w:rsid w:val="006C5EC6"/>
    <w:rsid w:val="006C76DF"/>
    <w:rsid w:val="006C78AD"/>
    <w:rsid w:val="006D06E2"/>
    <w:rsid w:val="006D0E25"/>
    <w:rsid w:val="006D10FE"/>
    <w:rsid w:val="006D1AFA"/>
    <w:rsid w:val="006D5759"/>
    <w:rsid w:val="006D7395"/>
    <w:rsid w:val="006D7703"/>
    <w:rsid w:val="006D7D0F"/>
    <w:rsid w:val="006E0D9A"/>
    <w:rsid w:val="006E113C"/>
    <w:rsid w:val="006E192A"/>
    <w:rsid w:val="006E4F29"/>
    <w:rsid w:val="006E705B"/>
    <w:rsid w:val="006F239C"/>
    <w:rsid w:val="006F289D"/>
    <w:rsid w:val="006F5C02"/>
    <w:rsid w:val="006F7A09"/>
    <w:rsid w:val="00700B7A"/>
    <w:rsid w:val="00700D72"/>
    <w:rsid w:val="00703C4C"/>
    <w:rsid w:val="00704850"/>
    <w:rsid w:val="00710ED7"/>
    <w:rsid w:val="0071119E"/>
    <w:rsid w:val="00712170"/>
    <w:rsid w:val="00713D0E"/>
    <w:rsid w:val="00716B1B"/>
    <w:rsid w:val="00716F64"/>
    <w:rsid w:val="00717861"/>
    <w:rsid w:val="0072014F"/>
    <w:rsid w:val="007206EF"/>
    <w:rsid w:val="00720869"/>
    <w:rsid w:val="00721B57"/>
    <w:rsid w:val="00722706"/>
    <w:rsid w:val="00724C9E"/>
    <w:rsid w:val="00725C8D"/>
    <w:rsid w:val="00726FAF"/>
    <w:rsid w:val="00727D4B"/>
    <w:rsid w:val="007311B3"/>
    <w:rsid w:val="007328A3"/>
    <w:rsid w:val="00735299"/>
    <w:rsid w:val="007355B5"/>
    <w:rsid w:val="00736973"/>
    <w:rsid w:val="007376D9"/>
    <w:rsid w:val="007377B7"/>
    <w:rsid w:val="00740FBF"/>
    <w:rsid w:val="0074134B"/>
    <w:rsid w:val="00742BE7"/>
    <w:rsid w:val="007433AE"/>
    <w:rsid w:val="007445F4"/>
    <w:rsid w:val="00744ED7"/>
    <w:rsid w:val="00745030"/>
    <w:rsid w:val="00745082"/>
    <w:rsid w:val="00746336"/>
    <w:rsid w:val="007468B8"/>
    <w:rsid w:val="00746F61"/>
    <w:rsid w:val="00750E73"/>
    <w:rsid w:val="00751898"/>
    <w:rsid w:val="00752608"/>
    <w:rsid w:val="00752828"/>
    <w:rsid w:val="00754D1D"/>
    <w:rsid w:val="00754FC3"/>
    <w:rsid w:val="00755628"/>
    <w:rsid w:val="007558A5"/>
    <w:rsid w:val="00756B5A"/>
    <w:rsid w:val="00761CC6"/>
    <w:rsid w:val="00764B4B"/>
    <w:rsid w:val="00765024"/>
    <w:rsid w:val="00765CCF"/>
    <w:rsid w:val="00766E9C"/>
    <w:rsid w:val="00767BCE"/>
    <w:rsid w:val="0077099A"/>
    <w:rsid w:val="0077150A"/>
    <w:rsid w:val="00771901"/>
    <w:rsid w:val="007753C4"/>
    <w:rsid w:val="00780978"/>
    <w:rsid w:val="00780F5D"/>
    <w:rsid w:val="0078133D"/>
    <w:rsid w:val="0078243D"/>
    <w:rsid w:val="00783B09"/>
    <w:rsid w:val="00784447"/>
    <w:rsid w:val="00785C1B"/>
    <w:rsid w:val="00786C4D"/>
    <w:rsid w:val="007913C1"/>
    <w:rsid w:val="007919DD"/>
    <w:rsid w:val="00793A39"/>
    <w:rsid w:val="00794E01"/>
    <w:rsid w:val="00796540"/>
    <w:rsid w:val="00796A5D"/>
    <w:rsid w:val="007A0347"/>
    <w:rsid w:val="007A095E"/>
    <w:rsid w:val="007A34BA"/>
    <w:rsid w:val="007A402F"/>
    <w:rsid w:val="007A566E"/>
    <w:rsid w:val="007A5C6C"/>
    <w:rsid w:val="007A64B3"/>
    <w:rsid w:val="007A7130"/>
    <w:rsid w:val="007B0474"/>
    <w:rsid w:val="007B09B3"/>
    <w:rsid w:val="007B0E37"/>
    <w:rsid w:val="007B1FA9"/>
    <w:rsid w:val="007B428A"/>
    <w:rsid w:val="007B51BC"/>
    <w:rsid w:val="007B5B5C"/>
    <w:rsid w:val="007B5DBE"/>
    <w:rsid w:val="007B6006"/>
    <w:rsid w:val="007C0FF5"/>
    <w:rsid w:val="007C10B4"/>
    <w:rsid w:val="007C1A3C"/>
    <w:rsid w:val="007C255E"/>
    <w:rsid w:val="007C3E01"/>
    <w:rsid w:val="007C4956"/>
    <w:rsid w:val="007C5466"/>
    <w:rsid w:val="007C72C4"/>
    <w:rsid w:val="007C7D39"/>
    <w:rsid w:val="007D10FA"/>
    <w:rsid w:val="007D298A"/>
    <w:rsid w:val="007D3D46"/>
    <w:rsid w:val="007D5F45"/>
    <w:rsid w:val="007D79B4"/>
    <w:rsid w:val="007E23C7"/>
    <w:rsid w:val="007E2589"/>
    <w:rsid w:val="007E2D9C"/>
    <w:rsid w:val="007E389D"/>
    <w:rsid w:val="007E6509"/>
    <w:rsid w:val="007E6ABB"/>
    <w:rsid w:val="007F39CD"/>
    <w:rsid w:val="007F3C47"/>
    <w:rsid w:val="007F48BA"/>
    <w:rsid w:val="007F5062"/>
    <w:rsid w:val="007F7CAE"/>
    <w:rsid w:val="008026C6"/>
    <w:rsid w:val="008044BF"/>
    <w:rsid w:val="0080501C"/>
    <w:rsid w:val="00805910"/>
    <w:rsid w:val="00806A04"/>
    <w:rsid w:val="008131BC"/>
    <w:rsid w:val="00816C9D"/>
    <w:rsid w:val="008178D6"/>
    <w:rsid w:val="00817DE5"/>
    <w:rsid w:val="00821B5C"/>
    <w:rsid w:val="00823635"/>
    <w:rsid w:val="008239D3"/>
    <w:rsid w:val="008262CF"/>
    <w:rsid w:val="0082630D"/>
    <w:rsid w:val="00827C71"/>
    <w:rsid w:val="00830394"/>
    <w:rsid w:val="00831E43"/>
    <w:rsid w:val="00831F9B"/>
    <w:rsid w:val="00832410"/>
    <w:rsid w:val="00833A2B"/>
    <w:rsid w:val="008348BD"/>
    <w:rsid w:val="00834DDC"/>
    <w:rsid w:val="008357BB"/>
    <w:rsid w:val="00835A2B"/>
    <w:rsid w:val="008374BA"/>
    <w:rsid w:val="00837611"/>
    <w:rsid w:val="00837FCC"/>
    <w:rsid w:val="00840954"/>
    <w:rsid w:val="0084129D"/>
    <w:rsid w:val="00841E55"/>
    <w:rsid w:val="00842303"/>
    <w:rsid w:val="0084322F"/>
    <w:rsid w:val="0084324B"/>
    <w:rsid w:val="00844162"/>
    <w:rsid w:val="008465EB"/>
    <w:rsid w:val="008471CE"/>
    <w:rsid w:val="00850E2B"/>
    <w:rsid w:val="00851D37"/>
    <w:rsid w:val="008529AF"/>
    <w:rsid w:val="008533EE"/>
    <w:rsid w:val="00855070"/>
    <w:rsid w:val="00855439"/>
    <w:rsid w:val="008556F7"/>
    <w:rsid w:val="00855CC9"/>
    <w:rsid w:val="00864608"/>
    <w:rsid w:val="008655EA"/>
    <w:rsid w:val="00866157"/>
    <w:rsid w:val="0086665A"/>
    <w:rsid w:val="00867CF1"/>
    <w:rsid w:val="00870D85"/>
    <w:rsid w:val="0087145E"/>
    <w:rsid w:val="008716C5"/>
    <w:rsid w:val="00871D85"/>
    <w:rsid w:val="00872AAB"/>
    <w:rsid w:val="00873064"/>
    <w:rsid w:val="008763FA"/>
    <w:rsid w:val="00876B17"/>
    <w:rsid w:val="00876CFA"/>
    <w:rsid w:val="00877894"/>
    <w:rsid w:val="00882591"/>
    <w:rsid w:val="00882B3E"/>
    <w:rsid w:val="00885285"/>
    <w:rsid w:val="00885A6B"/>
    <w:rsid w:val="00885BEB"/>
    <w:rsid w:val="00887AF8"/>
    <w:rsid w:val="00890096"/>
    <w:rsid w:val="0089072E"/>
    <w:rsid w:val="0089110D"/>
    <w:rsid w:val="0089189B"/>
    <w:rsid w:val="00891987"/>
    <w:rsid w:val="00892C09"/>
    <w:rsid w:val="00894411"/>
    <w:rsid w:val="0089674F"/>
    <w:rsid w:val="00896AD9"/>
    <w:rsid w:val="00897932"/>
    <w:rsid w:val="00897D63"/>
    <w:rsid w:val="008A01FD"/>
    <w:rsid w:val="008A27D9"/>
    <w:rsid w:val="008A30FE"/>
    <w:rsid w:val="008A425D"/>
    <w:rsid w:val="008A510A"/>
    <w:rsid w:val="008A515C"/>
    <w:rsid w:val="008A5D6E"/>
    <w:rsid w:val="008A7F50"/>
    <w:rsid w:val="008B0080"/>
    <w:rsid w:val="008B04E0"/>
    <w:rsid w:val="008B295F"/>
    <w:rsid w:val="008C0414"/>
    <w:rsid w:val="008C6486"/>
    <w:rsid w:val="008C7E70"/>
    <w:rsid w:val="008D16D4"/>
    <w:rsid w:val="008D1D8E"/>
    <w:rsid w:val="008D4184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31E0"/>
    <w:rsid w:val="008E369D"/>
    <w:rsid w:val="008E45DC"/>
    <w:rsid w:val="008E481A"/>
    <w:rsid w:val="008F2572"/>
    <w:rsid w:val="008F2CFD"/>
    <w:rsid w:val="008F3CEE"/>
    <w:rsid w:val="008F6250"/>
    <w:rsid w:val="008F6FD6"/>
    <w:rsid w:val="009062D9"/>
    <w:rsid w:val="00906861"/>
    <w:rsid w:val="00906D78"/>
    <w:rsid w:val="009109AE"/>
    <w:rsid w:val="00910C1B"/>
    <w:rsid w:val="009115D1"/>
    <w:rsid w:val="009137EA"/>
    <w:rsid w:val="00915A0F"/>
    <w:rsid w:val="00916B55"/>
    <w:rsid w:val="00916F81"/>
    <w:rsid w:val="009175FC"/>
    <w:rsid w:val="00922B3C"/>
    <w:rsid w:val="00923F18"/>
    <w:rsid w:val="00924452"/>
    <w:rsid w:val="00924E57"/>
    <w:rsid w:val="009254E6"/>
    <w:rsid w:val="00927AE4"/>
    <w:rsid w:val="00930891"/>
    <w:rsid w:val="00931287"/>
    <w:rsid w:val="00931937"/>
    <w:rsid w:val="00931BBE"/>
    <w:rsid w:val="00932AA4"/>
    <w:rsid w:val="00936E3E"/>
    <w:rsid w:val="00937179"/>
    <w:rsid w:val="0093763C"/>
    <w:rsid w:val="00937676"/>
    <w:rsid w:val="009425E2"/>
    <w:rsid w:val="009425EB"/>
    <w:rsid w:val="00942E9E"/>
    <w:rsid w:val="00943D2E"/>
    <w:rsid w:val="00944450"/>
    <w:rsid w:val="00945C70"/>
    <w:rsid w:val="00945CA8"/>
    <w:rsid w:val="00946995"/>
    <w:rsid w:val="0094724D"/>
    <w:rsid w:val="00950AF9"/>
    <w:rsid w:val="009532E3"/>
    <w:rsid w:val="0095694A"/>
    <w:rsid w:val="00956A73"/>
    <w:rsid w:val="00957535"/>
    <w:rsid w:val="00957F3A"/>
    <w:rsid w:val="00966E3D"/>
    <w:rsid w:val="00967511"/>
    <w:rsid w:val="009709C1"/>
    <w:rsid w:val="0097105D"/>
    <w:rsid w:val="00971F96"/>
    <w:rsid w:val="009775D1"/>
    <w:rsid w:val="009777F7"/>
    <w:rsid w:val="0098051C"/>
    <w:rsid w:val="0098081C"/>
    <w:rsid w:val="00980CA6"/>
    <w:rsid w:val="009811AE"/>
    <w:rsid w:val="00990118"/>
    <w:rsid w:val="00994E83"/>
    <w:rsid w:val="00997E43"/>
    <w:rsid w:val="009A025E"/>
    <w:rsid w:val="009A0E75"/>
    <w:rsid w:val="009A130F"/>
    <w:rsid w:val="009A1A8A"/>
    <w:rsid w:val="009A4297"/>
    <w:rsid w:val="009A4A77"/>
    <w:rsid w:val="009A6EE0"/>
    <w:rsid w:val="009B00CA"/>
    <w:rsid w:val="009B03BA"/>
    <w:rsid w:val="009B171B"/>
    <w:rsid w:val="009B5A6A"/>
    <w:rsid w:val="009C02FD"/>
    <w:rsid w:val="009C1ADA"/>
    <w:rsid w:val="009C36D0"/>
    <w:rsid w:val="009C5856"/>
    <w:rsid w:val="009C65BB"/>
    <w:rsid w:val="009D141E"/>
    <w:rsid w:val="009D2566"/>
    <w:rsid w:val="009D35CE"/>
    <w:rsid w:val="009D5A21"/>
    <w:rsid w:val="009D60B2"/>
    <w:rsid w:val="009E1469"/>
    <w:rsid w:val="009E2BCE"/>
    <w:rsid w:val="009E3ACE"/>
    <w:rsid w:val="009E5331"/>
    <w:rsid w:val="009E5B97"/>
    <w:rsid w:val="009E7A20"/>
    <w:rsid w:val="009F0AA3"/>
    <w:rsid w:val="009F33D4"/>
    <w:rsid w:val="009F34B8"/>
    <w:rsid w:val="009F3AB8"/>
    <w:rsid w:val="009F4F8A"/>
    <w:rsid w:val="009F5444"/>
    <w:rsid w:val="009F7F1B"/>
    <w:rsid w:val="00A0127C"/>
    <w:rsid w:val="00A0183C"/>
    <w:rsid w:val="00A02682"/>
    <w:rsid w:val="00A0317F"/>
    <w:rsid w:val="00A049EC"/>
    <w:rsid w:val="00A05E39"/>
    <w:rsid w:val="00A07985"/>
    <w:rsid w:val="00A12899"/>
    <w:rsid w:val="00A1486E"/>
    <w:rsid w:val="00A14F5B"/>
    <w:rsid w:val="00A1539C"/>
    <w:rsid w:val="00A16D80"/>
    <w:rsid w:val="00A176F6"/>
    <w:rsid w:val="00A206AD"/>
    <w:rsid w:val="00A20F05"/>
    <w:rsid w:val="00A2143B"/>
    <w:rsid w:val="00A21B24"/>
    <w:rsid w:val="00A224DF"/>
    <w:rsid w:val="00A22611"/>
    <w:rsid w:val="00A227C2"/>
    <w:rsid w:val="00A23D56"/>
    <w:rsid w:val="00A25A3C"/>
    <w:rsid w:val="00A265E2"/>
    <w:rsid w:val="00A26850"/>
    <w:rsid w:val="00A300D2"/>
    <w:rsid w:val="00A334EC"/>
    <w:rsid w:val="00A33FAC"/>
    <w:rsid w:val="00A34AEE"/>
    <w:rsid w:val="00A36D4B"/>
    <w:rsid w:val="00A4404B"/>
    <w:rsid w:val="00A45ADD"/>
    <w:rsid w:val="00A45DD0"/>
    <w:rsid w:val="00A46212"/>
    <w:rsid w:val="00A46B8D"/>
    <w:rsid w:val="00A47439"/>
    <w:rsid w:val="00A50496"/>
    <w:rsid w:val="00A51CC2"/>
    <w:rsid w:val="00A521A4"/>
    <w:rsid w:val="00A524E6"/>
    <w:rsid w:val="00A52E56"/>
    <w:rsid w:val="00A549DB"/>
    <w:rsid w:val="00A54F0B"/>
    <w:rsid w:val="00A564CD"/>
    <w:rsid w:val="00A56A5D"/>
    <w:rsid w:val="00A57D4C"/>
    <w:rsid w:val="00A61AEC"/>
    <w:rsid w:val="00A62B91"/>
    <w:rsid w:val="00A65B30"/>
    <w:rsid w:val="00A67B0D"/>
    <w:rsid w:val="00A72BCB"/>
    <w:rsid w:val="00A7520A"/>
    <w:rsid w:val="00A75BFC"/>
    <w:rsid w:val="00A761D4"/>
    <w:rsid w:val="00A761F2"/>
    <w:rsid w:val="00A7789D"/>
    <w:rsid w:val="00A80548"/>
    <w:rsid w:val="00A805F9"/>
    <w:rsid w:val="00A81DBA"/>
    <w:rsid w:val="00A841F6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598A"/>
    <w:rsid w:val="00A95C69"/>
    <w:rsid w:val="00A9771F"/>
    <w:rsid w:val="00A9773D"/>
    <w:rsid w:val="00A97C8A"/>
    <w:rsid w:val="00AA0760"/>
    <w:rsid w:val="00AA54D5"/>
    <w:rsid w:val="00AA60C6"/>
    <w:rsid w:val="00AA669C"/>
    <w:rsid w:val="00AB134F"/>
    <w:rsid w:val="00AB1589"/>
    <w:rsid w:val="00AB31D3"/>
    <w:rsid w:val="00AB4D78"/>
    <w:rsid w:val="00AB5E57"/>
    <w:rsid w:val="00AB6E0A"/>
    <w:rsid w:val="00AC1646"/>
    <w:rsid w:val="00AC2AB9"/>
    <w:rsid w:val="00AC4C8E"/>
    <w:rsid w:val="00AC58C0"/>
    <w:rsid w:val="00AC6483"/>
    <w:rsid w:val="00AD09D8"/>
    <w:rsid w:val="00AD0B75"/>
    <w:rsid w:val="00AD19C8"/>
    <w:rsid w:val="00AD24A6"/>
    <w:rsid w:val="00AD3879"/>
    <w:rsid w:val="00AD5CB7"/>
    <w:rsid w:val="00AD709E"/>
    <w:rsid w:val="00AE0BB8"/>
    <w:rsid w:val="00AE2298"/>
    <w:rsid w:val="00AE7DA1"/>
    <w:rsid w:val="00AF090F"/>
    <w:rsid w:val="00AF09DF"/>
    <w:rsid w:val="00AF1E16"/>
    <w:rsid w:val="00AF2B94"/>
    <w:rsid w:val="00AF3426"/>
    <w:rsid w:val="00AF3641"/>
    <w:rsid w:val="00AF534A"/>
    <w:rsid w:val="00AF539C"/>
    <w:rsid w:val="00B02B08"/>
    <w:rsid w:val="00B1033A"/>
    <w:rsid w:val="00B1109E"/>
    <w:rsid w:val="00B1168C"/>
    <w:rsid w:val="00B12D7D"/>
    <w:rsid w:val="00B130AC"/>
    <w:rsid w:val="00B159E1"/>
    <w:rsid w:val="00B1702F"/>
    <w:rsid w:val="00B171E2"/>
    <w:rsid w:val="00B17DEA"/>
    <w:rsid w:val="00B20100"/>
    <w:rsid w:val="00B212A2"/>
    <w:rsid w:val="00B219B2"/>
    <w:rsid w:val="00B22D8D"/>
    <w:rsid w:val="00B24409"/>
    <w:rsid w:val="00B251FD"/>
    <w:rsid w:val="00B25F2F"/>
    <w:rsid w:val="00B26B29"/>
    <w:rsid w:val="00B27013"/>
    <w:rsid w:val="00B30B23"/>
    <w:rsid w:val="00B31694"/>
    <w:rsid w:val="00B328C8"/>
    <w:rsid w:val="00B344AE"/>
    <w:rsid w:val="00B3720C"/>
    <w:rsid w:val="00B37755"/>
    <w:rsid w:val="00B40AB4"/>
    <w:rsid w:val="00B446BD"/>
    <w:rsid w:val="00B44C55"/>
    <w:rsid w:val="00B45A58"/>
    <w:rsid w:val="00B45E81"/>
    <w:rsid w:val="00B462E5"/>
    <w:rsid w:val="00B462EE"/>
    <w:rsid w:val="00B4647A"/>
    <w:rsid w:val="00B46EB5"/>
    <w:rsid w:val="00B47485"/>
    <w:rsid w:val="00B56513"/>
    <w:rsid w:val="00B56AEC"/>
    <w:rsid w:val="00B57A86"/>
    <w:rsid w:val="00B60E80"/>
    <w:rsid w:val="00B61D1B"/>
    <w:rsid w:val="00B63553"/>
    <w:rsid w:val="00B63DD3"/>
    <w:rsid w:val="00B7001D"/>
    <w:rsid w:val="00B718D2"/>
    <w:rsid w:val="00B722A4"/>
    <w:rsid w:val="00B72A67"/>
    <w:rsid w:val="00B730ED"/>
    <w:rsid w:val="00B73266"/>
    <w:rsid w:val="00B73672"/>
    <w:rsid w:val="00B73D28"/>
    <w:rsid w:val="00B74C02"/>
    <w:rsid w:val="00B75620"/>
    <w:rsid w:val="00B7570C"/>
    <w:rsid w:val="00B760C8"/>
    <w:rsid w:val="00B76AE4"/>
    <w:rsid w:val="00B81479"/>
    <w:rsid w:val="00B827A9"/>
    <w:rsid w:val="00B8342D"/>
    <w:rsid w:val="00B85B86"/>
    <w:rsid w:val="00B87313"/>
    <w:rsid w:val="00B87D56"/>
    <w:rsid w:val="00B901F7"/>
    <w:rsid w:val="00B91114"/>
    <w:rsid w:val="00B93ACD"/>
    <w:rsid w:val="00B96512"/>
    <w:rsid w:val="00B96BB9"/>
    <w:rsid w:val="00BA0FAF"/>
    <w:rsid w:val="00BA1BAA"/>
    <w:rsid w:val="00BA3181"/>
    <w:rsid w:val="00BA5476"/>
    <w:rsid w:val="00BA5D93"/>
    <w:rsid w:val="00BA6966"/>
    <w:rsid w:val="00BA6E30"/>
    <w:rsid w:val="00BB07FB"/>
    <w:rsid w:val="00BB0F9F"/>
    <w:rsid w:val="00BB238A"/>
    <w:rsid w:val="00BB3BE5"/>
    <w:rsid w:val="00BB4805"/>
    <w:rsid w:val="00BB65B9"/>
    <w:rsid w:val="00BB6703"/>
    <w:rsid w:val="00BB7F7A"/>
    <w:rsid w:val="00BC00BC"/>
    <w:rsid w:val="00BC4832"/>
    <w:rsid w:val="00BC5631"/>
    <w:rsid w:val="00BC6419"/>
    <w:rsid w:val="00BD0913"/>
    <w:rsid w:val="00BD147A"/>
    <w:rsid w:val="00BD2986"/>
    <w:rsid w:val="00BD2D3F"/>
    <w:rsid w:val="00BD5307"/>
    <w:rsid w:val="00BD7ED2"/>
    <w:rsid w:val="00BE3B7D"/>
    <w:rsid w:val="00BE71BE"/>
    <w:rsid w:val="00BF174F"/>
    <w:rsid w:val="00BF1E48"/>
    <w:rsid w:val="00BF427E"/>
    <w:rsid w:val="00BF4F27"/>
    <w:rsid w:val="00BF5E98"/>
    <w:rsid w:val="00C02563"/>
    <w:rsid w:val="00C02A1A"/>
    <w:rsid w:val="00C02EC3"/>
    <w:rsid w:val="00C04416"/>
    <w:rsid w:val="00C0555B"/>
    <w:rsid w:val="00C10542"/>
    <w:rsid w:val="00C1159A"/>
    <w:rsid w:val="00C118C1"/>
    <w:rsid w:val="00C13258"/>
    <w:rsid w:val="00C13824"/>
    <w:rsid w:val="00C14018"/>
    <w:rsid w:val="00C14B5F"/>
    <w:rsid w:val="00C17CFF"/>
    <w:rsid w:val="00C2071C"/>
    <w:rsid w:val="00C2357D"/>
    <w:rsid w:val="00C26BC6"/>
    <w:rsid w:val="00C2724D"/>
    <w:rsid w:val="00C30474"/>
    <w:rsid w:val="00C317FE"/>
    <w:rsid w:val="00C34677"/>
    <w:rsid w:val="00C36410"/>
    <w:rsid w:val="00C36A12"/>
    <w:rsid w:val="00C40046"/>
    <w:rsid w:val="00C41D15"/>
    <w:rsid w:val="00C43B1C"/>
    <w:rsid w:val="00C4488D"/>
    <w:rsid w:val="00C44D8D"/>
    <w:rsid w:val="00C46352"/>
    <w:rsid w:val="00C507A6"/>
    <w:rsid w:val="00C52746"/>
    <w:rsid w:val="00C52DC2"/>
    <w:rsid w:val="00C52E0F"/>
    <w:rsid w:val="00C53F9F"/>
    <w:rsid w:val="00C54CF4"/>
    <w:rsid w:val="00C550FC"/>
    <w:rsid w:val="00C6045E"/>
    <w:rsid w:val="00C63C5D"/>
    <w:rsid w:val="00C63FA6"/>
    <w:rsid w:val="00C64594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284"/>
    <w:rsid w:val="00C82C62"/>
    <w:rsid w:val="00C8485D"/>
    <w:rsid w:val="00C87B4A"/>
    <w:rsid w:val="00C909E5"/>
    <w:rsid w:val="00C92074"/>
    <w:rsid w:val="00C9287F"/>
    <w:rsid w:val="00C941B7"/>
    <w:rsid w:val="00C9563E"/>
    <w:rsid w:val="00C96181"/>
    <w:rsid w:val="00C96D35"/>
    <w:rsid w:val="00CA13FD"/>
    <w:rsid w:val="00CA1CDA"/>
    <w:rsid w:val="00CA3443"/>
    <w:rsid w:val="00CA4D9E"/>
    <w:rsid w:val="00CA74E3"/>
    <w:rsid w:val="00CB066A"/>
    <w:rsid w:val="00CB1E96"/>
    <w:rsid w:val="00CB2385"/>
    <w:rsid w:val="00CB3167"/>
    <w:rsid w:val="00CB38E9"/>
    <w:rsid w:val="00CB53A8"/>
    <w:rsid w:val="00CC38F7"/>
    <w:rsid w:val="00CC41CB"/>
    <w:rsid w:val="00CC4FF1"/>
    <w:rsid w:val="00CC717E"/>
    <w:rsid w:val="00CC7D49"/>
    <w:rsid w:val="00CD2C28"/>
    <w:rsid w:val="00CD3E30"/>
    <w:rsid w:val="00CD575C"/>
    <w:rsid w:val="00CD6222"/>
    <w:rsid w:val="00CD7656"/>
    <w:rsid w:val="00CE0C12"/>
    <w:rsid w:val="00CE11D5"/>
    <w:rsid w:val="00CE4CCA"/>
    <w:rsid w:val="00CE7E73"/>
    <w:rsid w:val="00CF0728"/>
    <w:rsid w:val="00CF1784"/>
    <w:rsid w:val="00CF62F1"/>
    <w:rsid w:val="00CF6C4C"/>
    <w:rsid w:val="00CF6FBC"/>
    <w:rsid w:val="00CF7C38"/>
    <w:rsid w:val="00CF7F01"/>
    <w:rsid w:val="00D00EF4"/>
    <w:rsid w:val="00D018EC"/>
    <w:rsid w:val="00D01B52"/>
    <w:rsid w:val="00D0286C"/>
    <w:rsid w:val="00D02C17"/>
    <w:rsid w:val="00D02DB1"/>
    <w:rsid w:val="00D05A57"/>
    <w:rsid w:val="00D0762F"/>
    <w:rsid w:val="00D07D04"/>
    <w:rsid w:val="00D14225"/>
    <w:rsid w:val="00D14C0F"/>
    <w:rsid w:val="00D160D9"/>
    <w:rsid w:val="00D24211"/>
    <w:rsid w:val="00D26276"/>
    <w:rsid w:val="00D26480"/>
    <w:rsid w:val="00D30D31"/>
    <w:rsid w:val="00D32276"/>
    <w:rsid w:val="00D37167"/>
    <w:rsid w:val="00D37A38"/>
    <w:rsid w:val="00D41F2F"/>
    <w:rsid w:val="00D43E03"/>
    <w:rsid w:val="00D43E26"/>
    <w:rsid w:val="00D4503D"/>
    <w:rsid w:val="00D4629B"/>
    <w:rsid w:val="00D467E6"/>
    <w:rsid w:val="00D50CD4"/>
    <w:rsid w:val="00D53588"/>
    <w:rsid w:val="00D539C5"/>
    <w:rsid w:val="00D53D0E"/>
    <w:rsid w:val="00D548E4"/>
    <w:rsid w:val="00D57CB4"/>
    <w:rsid w:val="00D62FCA"/>
    <w:rsid w:val="00D63FB9"/>
    <w:rsid w:val="00D65008"/>
    <w:rsid w:val="00D653FA"/>
    <w:rsid w:val="00D6627A"/>
    <w:rsid w:val="00D7174B"/>
    <w:rsid w:val="00D72D31"/>
    <w:rsid w:val="00D7367D"/>
    <w:rsid w:val="00D736B8"/>
    <w:rsid w:val="00D74B42"/>
    <w:rsid w:val="00D75304"/>
    <w:rsid w:val="00D82A40"/>
    <w:rsid w:val="00D83A43"/>
    <w:rsid w:val="00D83ABB"/>
    <w:rsid w:val="00D85064"/>
    <w:rsid w:val="00D861B2"/>
    <w:rsid w:val="00D86218"/>
    <w:rsid w:val="00D87262"/>
    <w:rsid w:val="00D929B9"/>
    <w:rsid w:val="00D92B7D"/>
    <w:rsid w:val="00D94561"/>
    <w:rsid w:val="00D970C9"/>
    <w:rsid w:val="00DA1F54"/>
    <w:rsid w:val="00DA2EA6"/>
    <w:rsid w:val="00DA421E"/>
    <w:rsid w:val="00DA5235"/>
    <w:rsid w:val="00DA58DD"/>
    <w:rsid w:val="00DA5EBA"/>
    <w:rsid w:val="00DA5FB2"/>
    <w:rsid w:val="00DA6EED"/>
    <w:rsid w:val="00DA7A37"/>
    <w:rsid w:val="00DB1630"/>
    <w:rsid w:val="00DB2140"/>
    <w:rsid w:val="00DB52C5"/>
    <w:rsid w:val="00DC04D5"/>
    <w:rsid w:val="00DC3CB5"/>
    <w:rsid w:val="00DC3D4A"/>
    <w:rsid w:val="00DC5D21"/>
    <w:rsid w:val="00DC6BEF"/>
    <w:rsid w:val="00DC6C28"/>
    <w:rsid w:val="00DC74EF"/>
    <w:rsid w:val="00DC7946"/>
    <w:rsid w:val="00DC7CFB"/>
    <w:rsid w:val="00DD0F5C"/>
    <w:rsid w:val="00DD1E21"/>
    <w:rsid w:val="00DD3195"/>
    <w:rsid w:val="00DD37F1"/>
    <w:rsid w:val="00DD47EF"/>
    <w:rsid w:val="00DD4D14"/>
    <w:rsid w:val="00DD6A76"/>
    <w:rsid w:val="00DD7CCA"/>
    <w:rsid w:val="00DE0A65"/>
    <w:rsid w:val="00DE1880"/>
    <w:rsid w:val="00DE3473"/>
    <w:rsid w:val="00DE3FA4"/>
    <w:rsid w:val="00DE4B61"/>
    <w:rsid w:val="00DE7059"/>
    <w:rsid w:val="00DF3862"/>
    <w:rsid w:val="00DF45E9"/>
    <w:rsid w:val="00E02E71"/>
    <w:rsid w:val="00E061C0"/>
    <w:rsid w:val="00E069EF"/>
    <w:rsid w:val="00E07CFC"/>
    <w:rsid w:val="00E07ECB"/>
    <w:rsid w:val="00E110C8"/>
    <w:rsid w:val="00E13C18"/>
    <w:rsid w:val="00E1522D"/>
    <w:rsid w:val="00E16CA1"/>
    <w:rsid w:val="00E17140"/>
    <w:rsid w:val="00E171F8"/>
    <w:rsid w:val="00E17C10"/>
    <w:rsid w:val="00E17FA6"/>
    <w:rsid w:val="00E21BD4"/>
    <w:rsid w:val="00E22D7E"/>
    <w:rsid w:val="00E24F09"/>
    <w:rsid w:val="00E26DBF"/>
    <w:rsid w:val="00E276B0"/>
    <w:rsid w:val="00E31683"/>
    <w:rsid w:val="00E31779"/>
    <w:rsid w:val="00E3282B"/>
    <w:rsid w:val="00E32D20"/>
    <w:rsid w:val="00E3316C"/>
    <w:rsid w:val="00E33477"/>
    <w:rsid w:val="00E3391D"/>
    <w:rsid w:val="00E36B3F"/>
    <w:rsid w:val="00E402F7"/>
    <w:rsid w:val="00E4139F"/>
    <w:rsid w:val="00E41F2E"/>
    <w:rsid w:val="00E4234B"/>
    <w:rsid w:val="00E426B6"/>
    <w:rsid w:val="00E430E5"/>
    <w:rsid w:val="00E43B58"/>
    <w:rsid w:val="00E507AE"/>
    <w:rsid w:val="00E51234"/>
    <w:rsid w:val="00E515E9"/>
    <w:rsid w:val="00E5269C"/>
    <w:rsid w:val="00E536EE"/>
    <w:rsid w:val="00E54AFD"/>
    <w:rsid w:val="00E559B5"/>
    <w:rsid w:val="00E604EE"/>
    <w:rsid w:val="00E61694"/>
    <w:rsid w:val="00E618AC"/>
    <w:rsid w:val="00E6435E"/>
    <w:rsid w:val="00E64942"/>
    <w:rsid w:val="00E660C7"/>
    <w:rsid w:val="00E6642C"/>
    <w:rsid w:val="00E71936"/>
    <w:rsid w:val="00E71AB6"/>
    <w:rsid w:val="00E71B0B"/>
    <w:rsid w:val="00E71D85"/>
    <w:rsid w:val="00E72419"/>
    <w:rsid w:val="00E74D7D"/>
    <w:rsid w:val="00E76499"/>
    <w:rsid w:val="00E80002"/>
    <w:rsid w:val="00E802DC"/>
    <w:rsid w:val="00E809B4"/>
    <w:rsid w:val="00E810B6"/>
    <w:rsid w:val="00E81234"/>
    <w:rsid w:val="00E8181B"/>
    <w:rsid w:val="00E81A3D"/>
    <w:rsid w:val="00E86059"/>
    <w:rsid w:val="00E874A5"/>
    <w:rsid w:val="00E87F75"/>
    <w:rsid w:val="00E910EA"/>
    <w:rsid w:val="00E9192F"/>
    <w:rsid w:val="00E920CB"/>
    <w:rsid w:val="00EA0FEE"/>
    <w:rsid w:val="00EA117A"/>
    <w:rsid w:val="00EA155D"/>
    <w:rsid w:val="00EA1A62"/>
    <w:rsid w:val="00EA5BFB"/>
    <w:rsid w:val="00EA6687"/>
    <w:rsid w:val="00EA6E76"/>
    <w:rsid w:val="00EB251D"/>
    <w:rsid w:val="00EB2561"/>
    <w:rsid w:val="00EB41CC"/>
    <w:rsid w:val="00EB4819"/>
    <w:rsid w:val="00EB597C"/>
    <w:rsid w:val="00EB6A6F"/>
    <w:rsid w:val="00EB6D0B"/>
    <w:rsid w:val="00EC0555"/>
    <w:rsid w:val="00EC1F00"/>
    <w:rsid w:val="00EC3D44"/>
    <w:rsid w:val="00EC3E0F"/>
    <w:rsid w:val="00EC46C7"/>
    <w:rsid w:val="00EC4B04"/>
    <w:rsid w:val="00EC6368"/>
    <w:rsid w:val="00EC7957"/>
    <w:rsid w:val="00ED0A8B"/>
    <w:rsid w:val="00ED0F4C"/>
    <w:rsid w:val="00EE3E13"/>
    <w:rsid w:val="00EE462F"/>
    <w:rsid w:val="00EE6C83"/>
    <w:rsid w:val="00EF0041"/>
    <w:rsid w:val="00EF15CB"/>
    <w:rsid w:val="00EF194E"/>
    <w:rsid w:val="00EF2D94"/>
    <w:rsid w:val="00EF4276"/>
    <w:rsid w:val="00EF57CB"/>
    <w:rsid w:val="00F00C01"/>
    <w:rsid w:val="00F04F11"/>
    <w:rsid w:val="00F05CB9"/>
    <w:rsid w:val="00F1175E"/>
    <w:rsid w:val="00F14617"/>
    <w:rsid w:val="00F14953"/>
    <w:rsid w:val="00F15960"/>
    <w:rsid w:val="00F15D14"/>
    <w:rsid w:val="00F16B61"/>
    <w:rsid w:val="00F176F7"/>
    <w:rsid w:val="00F23771"/>
    <w:rsid w:val="00F24B27"/>
    <w:rsid w:val="00F25D5C"/>
    <w:rsid w:val="00F2660F"/>
    <w:rsid w:val="00F30AFA"/>
    <w:rsid w:val="00F31B34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1065"/>
    <w:rsid w:val="00F4106B"/>
    <w:rsid w:val="00F4157D"/>
    <w:rsid w:val="00F42F9B"/>
    <w:rsid w:val="00F451E1"/>
    <w:rsid w:val="00F45F5F"/>
    <w:rsid w:val="00F47DFE"/>
    <w:rsid w:val="00F50209"/>
    <w:rsid w:val="00F50433"/>
    <w:rsid w:val="00F530D6"/>
    <w:rsid w:val="00F557A7"/>
    <w:rsid w:val="00F565B5"/>
    <w:rsid w:val="00F5694A"/>
    <w:rsid w:val="00F57AB8"/>
    <w:rsid w:val="00F66A15"/>
    <w:rsid w:val="00F66D59"/>
    <w:rsid w:val="00F67984"/>
    <w:rsid w:val="00F70227"/>
    <w:rsid w:val="00F70E94"/>
    <w:rsid w:val="00F71409"/>
    <w:rsid w:val="00F728F0"/>
    <w:rsid w:val="00F73E3C"/>
    <w:rsid w:val="00F80081"/>
    <w:rsid w:val="00F80269"/>
    <w:rsid w:val="00F81379"/>
    <w:rsid w:val="00F814A1"/>
    <w:rsid w:val="00F81830"/>
    <w:rsid w:val="00F83B72"/>
    <w:rsid w:val="00F843AC"/>
    <w:rsid w:val="00F845EB"/>
    <w:rsid w:val="00F84A66"/>
    <w:rsid w:val="00F855AF"/>
    <w:rsid w:val="00F8656C"/>
    <w:rsid w:val="00F86A3C"/>
    <w:rsid w:val="00F8798B"/>
    <w:rsid w:val="00F9141D"/>
    <w:rsid w:val="00F92014"/>
    <w:rsid w:val="00F927B8"/>
    <w:rsid w:val="00F92918"/>
    <w:rsid w:val="00FA0020"/>
    <w:rsid w:val="00FA02BE"/>
    <w:rsid w:val="00FA37E6"/>
    <w:rsid w:val="00FA4240"/>
    <w:rsid w:val="00FA5F98"/>
    <w:rsid w:val="00FB0519"/>
    <w:rsid w:val="00FB26AE"/>
    <w:rsid w:val="00FB2E87"/>
    <w:rsid w:val="00FB516F"/>
    <w:rsid w:val="00FB531D"/>
    <w:rsid w:val="00FB5D8A"/>
    <w:rsid w:val="00FB66A7"/>
    <w:rsid w:val="00FC09AB"/>
    <w:rsid w:val="00FC0BCE"/>
    <w:rsid w:val="00FC4FD7"/>
    <w:rsid w:val="00FC55D1"/>
    <w:rsid w:val="00FC5A49"/>
    <w:rsid w:val="00FD237E"/>
    <w:rsid w:val="00FD260F"/>
    <w:rsid w:val="00FD3B7D"/>
    <w:rsid w:val="00FD6903"/>
    <w:rsid w:val="00FD74BD"/>
    <w:rsid w:val="00FD7F85"/>
    <w:rsid w:val="00FE02BB"/>
    <w:rsid w:val="00FE1AE1"/>
    <w:rsid w:val="00FE1E2D"/>
    <w:rsid w:val="00FE28B3"/>
    <w:rsid w:val="00FE3CAA"/>
    <w:rsid w:val="00FE51C1"/>
    <w:rsid w:val="00FE617C"/>
    <w:rsid w:val="00FE68A2"/>
    <w:rsid w:val="00FF10E1"/>
    <w:rsid w:val="00FF1C25"/>
    <w:rsid w:val="00FF39C7"/>
    <w:rsid w:val="00FF3C87"/>
    <w:rsid w:val="00FF59E0"/>
    <w:rsid w:val="00FF5B2E"/>
    <w:rsid w:val="00FF6645"/>
    <w:rsid w:val="00FF6CEA"/>
    <w:rsid w:val="00FF7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026A8"/>
    <w:pPr>
      <w:spacing w:after="40" w:line="259" w:lineRule="auto"/>
      <w:jc w:val="both"/>
    </w:pPr>
    <w:rPr>
      <w:rFonts w:ascii="Arial" w:eastAsia="Arial" w:hAnsi="Arial" w:cs="Arial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6026A8"/>
    <w:rPr>
      <w:vertAlign w:val="superscript"/>
    </w:rPr>
  </w:style>
  <w:style w:type="paragraph" w:styleId="a4">
    <w:name w:val="No Spacing"/>
    <w:uiPriority w:val="1"/>
    <w:qFormat/>
    <w:rsid w:val="006026A8"/>
    <w:pPr>
      <w:spacing w:after="0" w:line="240" w:lineRule="auto"/>
      <w:jc w:val="both"/>
    </w:pPr>
    <w:rPr>
      <w:rFonts w:ascii="Arial" w:eastAsia="Arial" w:hAnsi="Arial" w:cs="Arial"/>
      <w:sz w:val="20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6026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26A8"/>
    <w:rPr>
      <w:rFonts w:ascii="Tahoma" w:eastAsia="Arial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20</Pages>
  <Words>5116</Words>
  <Characters>29167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Пользователь Windows</cp:lastModifiedBy>
  <cp:revision>8</cp:revision>
  <cp:lastPrinted>2020-12-23T07:40:00Z</cp:lastPrinted>
  <dcterms:created xsi:type="dcterms:W3CDTF">2020-12-23T07:29:00Z</dcterms:created>
  <dcterms:modified xsi:type="dcterms:W3CDTF">2021-02-03T15:30:00Z</dcterms:modified>
</cp:coreProperties>
</file>